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685" w:rsidRDefault="008F7685" w:rsidP="00B41A0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7685" w:rsidRDefault="008F7685" w:rsidP="008F7685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/>
        </w:rPr>
      </w:pPr>
      <w:r w:rsidRPr="00AD53B8">
        <w:rPr>
          <w:rFonts w:ascii="Times New Roman" w:hAnsi="Times New Roman"/>
        </w:rPr>
        <w:t>Государственное бюджетное  общеобразовательное учреждение</w:t>
      </w:r>
    </w:p>
    <w:p w:rsidR="008F7685" w:rsidRPr="00AD53B8" w:rsidRDefault="008F7685" w:rsidP="008F7685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/>
          <w:sz w:val="24"/>
          <w:szCs w:val="24"/>
        </w:rPr>
      </w:pPr>
      <w:r w:rsidRPr="00AD53B8">
        <w:rPr>
          <w:rFonts w:ascii="Times New Roman" w:hAnsi="Times New Roman"/>
        </w:rPr>
        <w:t>«Чистопольская  школа №10 для детей  с ограниченными возможностями здоровья»</w:t>
      </w:r>
    </w:p>
    <w:p w:rsidR="008F7685" w:rsidRPr="00AD53B8" w:rsidRDefault="008F7685" w:rsidP="008F7685">
      <w:pPr>
        <w:pStyle w:val="2"/>
        <w:spacing w:before="0" w:beforeAutospacing="0" w:after="0" w:afterAutospacing="0"/>
        <w:jc w:val="both"/>
      </w:pPr>
    </w:p>
    <w:p w:rsidR="008F7685" w:rsidRDefault="008F7685" w:rsidP="008F7685">
      <w:pPr>
        <w:pStyle w:val="2"/>
        <w:spacing w:before="0" w:beforeAutospacing="0" w:after="0" w:afterAutospacing="0"/>
        <w:jc w:val="both"/>
      </w:pPr>
    </w:p>
    <w:p w:rsidR="008F7685" w:rsidRDefault="008F7685" w:rsidP="008F7685">
      <w:pPr>
        <w:pStyle w:val="2"/>
        <w:spacing w:before="0" w:beforeAutospacing="0" w:after="0" w:afterAutospacing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8F7685" w:rsidTr="00142745">
        <w:tc>
          <w:tcPr>
            <w:tcW w:w="5212" w:type="dxa"/>
          </w:tcPr>
          <w:p w:rsidR="008F7685" w:rsidRDefault="008F7685" w:rsidP="00142745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Рассмотрено</w:t>
            </w:r>
          </w:p>
          <w:p w:rsidR="008F7685" w:rsidRDefault="008F7685" w:rsidP="00142745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Руководитель МО</w:t>
            </w:r>
          </w:p>
          <w:p w:rsidR="008F7685" w:rsidRDefault="008F7685" w:rsidP="00142745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протокол № 1</w:t>
            </w:r>
          </w:p>
          <w:p w:rsidR="008F7685" w:rsidRDefault="00D517F6" w:rsidP="00142745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от «_27» августа 2021</w:t>
            </w:r>
            <w:r w:rsidR="008F7685">
              <w:t xml:space="preserve"> г.</w:t>
            </w:r>
          </w:p>
          <w:p w:rsidR="008F7685" w:rsidRPr="00E42AAD" w:rsidRDefault="008F7685" w:rsidP="00142745">
            <w:pPr>
              <w:pStyle w:val="2"/>
              <w:spacing w:before="0" w:beforeAutospacing="0" w:after="0" w:afterAutospacing="0" w:line="276" w:lineRule="auto"/>
              <w:jc w:val="center"/>
            </w:pPr>
            <w:proofErr w:type="spellStart"/>
            <w:r w:rsidRPr="00E42AAD">
              <w:t>Рябкова</w:t>
            </w:r>
            <w:proofErr w:type="spellEnd"/>
            <w:r w:rsidRPr="00E42AAD">
              <w:t xml:space="preserve"> Н.А.</w:t>
            </w:r>
            <w:r w:rsidR="00D517F6">
              <w:t>/</w:t>
            </w:r>
            <w:r w:rsidRPr="00E42AAD">
              <w:t xml:space="preserve"> ____ ./</w:t>
            </w:r>
          </w:p>
          <w:p w:rsidR="008F7685" w:rsidRDefault="008F7685" w:rsidP="00142745">
            <w:pPr>
              <w:pStyle w:val="2"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5212" w:type="dxa"/>
          </w:tcPr>
          <w:p w:rsidR="008F7685" w:rsidRDefault="008F7685" w:rsidP="00142745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Согласовано</w:t>
            </w:r>
          </w:p>
          <w:p w:rsidR="008F7685" w:rsidRDefault="008F7685" w:rsidP="00142745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зам. директора по УР</w:t>
            </w:r>
          </w:p>
          <w:p w:rsidR="008F7685" w:rsidRDefault="00D517F6" w:rsidP="00142745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«__27_»   августа  2021</w:t>
            </w:r>
            <w:r w:rsidR="008F7685">
              <w:t xml:space="preserve"> г.</w:t>
            </w:r>
          </w:p>
          <w:p w:rsidR="008F7685" w:rsidRDefault="008F7685" w:rsidP="00142745">
            <w:pPr>
              <w:pStyle w:val="2"/>
              <w:spacing w:before="0" w:beforeAutospacing="0" w:after="0" w:afterAutospacing="0" w:line="276" w:lineRule="auto"/>
              <w:jc w:val="center"/>
            </w:pPr>
          </w:p>
          <w:p w:rsidR="008F7685" w:rsidRDefault="008F7685" w:rsidP="00142745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Михайлова М.Ю. /</w:t>
            </w:r>
            <w:r>
              <w:rPr>
                <w:i/>
                <w:u w:val="single"/>
              </w:rPr>
              <w:t xml:space="preserve">          .</w:t>
            </w:r>
            <w:r>
              <w:rPr>
                <w:u w:val="single"/>
              </w:rPr>
              <w:t>/</w:t>
            </w:r>
          </w:p>
        </w:tc>
        <w:tc>
          <w:tcPr>
            <w:tcW w:w="5212" w:type="dxa"/>
            <w:hideMark/>
          </w:tcPr>
          <w:p w:rsidR="008F7685" w:rsidRDefault="008F7685" w:rsidP="00142745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Утверждено                                                                                                                        Директор</w:t>
            </w:r>
          </w:p>
          <w:p w:rsidR="008F7685" w:rsidRDefault="008F7685" w:rsidP="00142745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приказ № 149</w:t>
            </w:r>
          </w:p>
          <w:p w:rsidR="008F7685" w:rsidRDefault="00D517F6" w:rsidP="00142745">
            <w:pPr>
              <w:pStyle w:val="2"/>
              <w:spacing w:before="0" w:beforeAutospacing="0" w:after="0" w:afterAutospacing="0" w:line="276" w:lineRule="auto"/>
              <w:jc w:val="center"/>
            </w:pPr>
            <w:r>
              <w:t>от «31» августа   2021</w:t>
            </w:r>
            <w:r w:rsidR="008F7685">
              <w:t xml:space="preserve"> г.</w:t>
            </w:r>
          </w:p>
          <w:p w:rsidR="008F7685" w:rsidRPr="00E42AAD" w:rsidRDefault="008F7685" w:rsidP="00142745">
            <w:pPr>
              <w:pStyle w:val="2"/>
              <w:spacing w:before="0" w:beforeAutospacing="0" w:after="0" w:afterAutospacing="0" w:line="276" w:lineRule="auto"/>
              <w:jc w:val="center"/>
            </w:pPr>
            <w:proofErr w:type="spellStart"/>
            <w:r w:rsidRPr="00E42AAD">
              <w:t>Сабирзянова</w:t>
            </w:r>
            <w:proofErr w:type="spellEnd"/>
            <w:r w:rsidRPr="00E42AAD">
              <w:t xml:space="preserve"> И.М. /</w:t>
            </w:r>
            <w:r w:rsidRPr="00E42AAD">
              <w:rPr>
                <w:u w:val="single"/>
              </w:rPr>
              <w:t xml:space="preserve">              /</w:t>
            </w:r>
          </w:p>
        </w:tc>
      </w:tr>
    </w:tbl>
    <w:p w:rsidR="008F7685" w:rsidRDefault="008F7685" w:rsidP="008F7685">
      <w:pPr>
        <w:pStyle w:val="2"/>
        <w:spacing w:before="0" w:beforeAutospacing="0" w:after="0" w:afterAutospacing="0"/>
        <w:jc w:val="both"/>
      </w:pPr>
    </w:p>
    <w:p w:rsidR="008F7685" w:rsidRDefault="008F7685" w:rsidP="008F7685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  <w:r>
        <w:tab/>
        <w:t xml:space="preserve">                         </w:t>
      </w:r>
    </w:p>
    <w:p w:rsidR="008F7685" w:rsidRDefault="008F7685" w:rsidP="008F7685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</w:p>
    <w:p w:rsidR="008F7685" w:rsidRDefault="008F7685" w:rsidP="008F768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</w:t>
      </w:r>
    </w:p>
    <w:p w:rsidR="008F7685" w:rsidRPr="00C34E65" w:rsidRDefault="008F7685" w:rsidP="008F768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spacing w:val="-11"/>
          <w:sz w:val="28"/>
          <w:szCs w:val="28"/>
        </w:rPr>
        <w:t>РАБОЧАЯ ПРОГРАММА</w:t>
      </w:r>
    </w:p>
    <w:p w:rsidR="008F7685" w:rsidRDefault="004804C3" w:rsidP="008F7685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изобразительному искусству</w:t>
      </w:r>
    </w:p>
    <w:p w:rsidR="008F7685" w:rsidRPr="00C34E65" w:rsidRDefault="008F7685" w:rsidP="008F7685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>для  __1а___   класса</w:t>
      </w:r>
    </w:p>
    <w:p w:rsidR="008F7685" w:rsidRDefault="008F7685" w:rsidP="008F768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учителя   первой   квалификационной  категории</w:t>
      </w:r>
    </w:p>
    <w:p w:rsidR="008F7685" w:rsidRDefault="00366522" w:rsidP="008F768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Ибрагимовой Резеды Камилевны</w:t>
      </w:r>
    </w:p>
    <w:p w:rsidR="008F7685" w:rsidRPr="00C34E65" w:rsidRDefault="008F7685" w:rsidP="008F7685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-31"/>
        <w:jc w:val="right"/>
        <w:rPr>
          <w:rFonts w:ascii="Times New Roman" w:hAnsi="Times New Roman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     Рассмотрено на заседании</w:t>
      </w:r>
    </w:p>
    <w:p w:rsidR="008F7685" w:rsidRDefault="008F7685" w:rsidP="008F7685">
      <w:pPr>
        <w:spacing w:line="240" w:lineRule="auto"/>
        <w:ind w:right="-31"/>
        <w:jc w:val="center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                                                                                                                                                          педагогического совета</w:t>
      </w:r>
    </w:p>
    <w:p w:rsidR="008F7685" w:rsidRDefault="008F7685" w:rsidP="008F7685">
      <w:pPr>
        <w:spacing w:line="240" w:lineRule="auto"/>
        <w:ind w:right="-31"/>
        <w:jc w:val="center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протокол № 1</w:t>
      </w:r>
    </w:p>
    <w:p w:rsidR="008F7685" w:rsidRDefault="008F7685" w:rsidP="008F7685">
      <w:pPr>
        <w:spacing w:line="240" w:lineRule="auto"/>
        <w:ind w:right="-3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D517F6">
        <w:rPr>
          <w:rFonts w:ascii="Times New Roman" w:hAnsi="Times New Roman"/>
          <w:sz w:val="28"/>
          <w:szCs w:val="28"/>
        </w:rPr>
        <w:t xml:space="preserve">                         от  «31</w:t>
      </w:r>
      <w:r>
        <w:rPr>
          <w:rFonts w:ascii="Times New Roman" w:hAnsi="Times New Roman"/>
          <w:spacing w:val="-11"/>
          <w:sz w:val="28"/>
          <w:szCs w:val="28"/>
        </w:rPr>
        <w:t xml:space="preserve">»   </w:t>
      </w:r>
      <w:r>
        <w:rPr>
          <w:rFonts w:ascii="Times New Roman" w:hAnsi="Times New Roman"/>
          <w:iCs/>
          <w:spacing w:val="-11"/>
          <w:sz w:val="28"/>
          <w:szCs w:val="28"/>
          <w:u w:val="single"/>
        </w:rPr>
        <w:t>августа</w:t>
      </w:r>
      <w:r>
        <w:rPr>
          <w:rFonts w:ascii="Times New Roman" w:hAnsi="Times New Roman"/>
          <w:i/>
          <w:iCs/>
          <w:spacing w:val="-11"/>
          <w:sz w:val="28"/>
          <w:szCs w:val="28"/>
        </w:rPr>
        <w:t xml:space="preserve">   </w:t>
      </w:r>
      <w:r w:rsidR="00D517F6">
        <w:rPr>
          <w:rFonts w:ascii="Times New Roman" w:hAnsi="Times New Roman"/>
          <w:spacing w:val="-11"/>
          <w:sz w:val="28"/>
          <w:szCs w:val="28"/>
        </w:rPr>
        <w:t>2021</w:t>
      </w:r>
      <w:r>
        <w:rPr>
          <w:rFonts w:ascii="Times New Roman" w:hAnsi="Times New Roman"/>
          <w:spacing w:val="-11"/>
          <w:sz w:val="28"/>
          <w:szCs w:val="28"/>
        </w:rPr>
        <w:t xml:space="preserve"> г.</w:t>
      </w:r>
      <w:r w:rsidRPr="00C34E65">
        <w:rPr>
          <w:rFonts w:ascii="Times New Roman" w:hAnsi="Times New Roman"/>
          <w:sz w:val="24"/>
          <w:szCs w:val="24"/>
        </w:rPr>
        <w:t xml:space="preserve"> </w:t>
      </w:r>
    </w:p>
    <w:p w:rsidR="008F7685" w:rsidRPr="00C34E65" w:rsidRDefault="008F7685" w:rsidP="008F7685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D517F6">
        <w:rPr>
          <w:rFonts w:ascii="Times New Roman" w:hAnsi="Times New Roman"/>
          <w:sz w:val="24"/>
          <w:szCs w:val="24"/>
        </w:rPr>
        <w:t xml:space="preserve">                            2021 -2022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учебный год</w:t>
      </w:r>
    </w:p>
    <w:p w:rsidR="008F7685" w:rsidRPr="004465B8" w:rsidRDefault="008F7685" w:rsidP="008F7685">
      <w:pPr>
        <w:spacing w:after="0" w:line="490" w:lineRule="exact"/>
        <w:ind w:left="40" w:right="2780" w:firstLine="102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6"/>
        </w:rPr>
        <w:lastRenderedPageBreak/>
        <w:t xml:space="preserve"> </w:t>
      </w:r>
    </w:p>
    <w:p w:rsidR="008F7685" w:rsidRPr="00FD78B3" w:rsidRDefault="008F7685" w:rsidP="008F768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685" w:rsidRDefault="008F7685" w:rsidP="008F7685">
      <w:pPr>
        <w:ind w:firstLine="708"/>
        <w:rPr>
          <w:rFonts w:ascii="Times New Roman" w:eastAsia="Times New Roman" w:hAnsi="Times New Roman"/>
          <w:sz w:val="28"/>
          <w:szCs w:val="28"/>
        </w:rPr>
      </w:pPr>
      <w:r w:rsidRPr="00461027">
        <w:rPr>
          <w:rFonts w:ascii="Times New Roman" w:hAnsi="Times New Roman"/>
          <w:sz w:val="28"/>
          <w:szCs w:val="28"/>
        </w:rPr>
        <w:t>Настоящая рабочая про</w:t>
      </w:r>
      <w:r>
        <w:rPr>
          <w:rFonts w:ascii="Times New Roman" w:hAnsi="Times New Roman"/>
          <w:sz w:val="28"/>
          <w:szCs w:val="28"/>
        </w:rPr>
        <w:t>грамма составлена для учащихся 1</w:t>
      </w:r>
      <w:r w:rsidRPr="00461027">
        <w:rPr>
          <w:rFonts w:ascii="Times New Roman" w:hAnsi="Times New Roman"/>
          <w:sz w:val="28"/>
          <w:szCs w:val="28"/>
        </w:rPr>
        <w:t xml:space="preserve">а класса в соответствии с </w:t>
      </w:r>
      <w:r w:rsidRPr="00461027">
        <w:rPr>
          <w:rFonts w:ascii="Times New Roman" w:eastAsia="Times New Roman" w:hAnsi="Times New Roman"/>
          <w:sz w:val="28"/>
          <w:szCs w:val="28"/>
        </w:rPr>
        <w:t>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8F7685" w:rsidRDefault="008F7685" w:rsidP="008F7685">
      <w:pPr>
        <w:spacing w:after="0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Нормативно-правовую базу разработки рабочей программы составляют: </w:t>
      </w:r>
    </w:p>
    <w:p w:rsidR="008F7685" w:rsidRDefault="008F7685" w:rsidP="008F768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1C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Федеральный государственный образовательный стандарт образования </w:t>
      </w:r>
      <w:proofErr w:type="gramStart"/>
      <w:r w:rsidRPr="008B1C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8B1C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умственной отсталостью (интеллектуальными нарушениями);</w:t>
      </w:r>
    </w:p>
    <w:p w:rsidR="008F7685" w:rsidRDefault="008F7685" w:rsidP="008F768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1C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Примерная адаптированная основная общеобразовательная программа образования </w:t>
      </w:r>
      <w:proofErr w:type="gramStart"/>
      <w:r w:rsidRPr="008B1C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8B1C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умственной отсталостью (интеллектуальными нарушениями);</w:t>
      </w:r>
    </w:p>
    <w:p w:rsidR="008F7685" w:rsidRPr="008B1C4C" w:rsidRDefault="008F7685" w:rsidP="008F768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1C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Адаптированная основная образовательная программа образования </w:t>
      </w:r>
      <w:proofErr w:type="gramStart"/>
      <w:r w:rsidRPr="008B1C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8B1C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умственной отсталостью (интеллектуальными нарушениями). </w:t>
      </w:r>
    </w:p>
    <w:p w:rsidR="008F7685" w:rsidRDefault="008F7685" w:rsidP="008F7685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составлена на основе </w:t>
      </w:r>
      <w:r w:rsidRPr="0049334C">
        <w:rPr>
          <w:rFonts w:ascii="Times New Roman" w:hAnsi="Times New Roman"/>
          <w:sz w:val="28"/>
          <w:szCs w:val="28"/>
        </w:rPr>
        <w:t xml:space="preserve">«Программы специальных (коррекционных) образовательных учреждений </w:t>
      </w:r>
      <w:r w:rsidRPr="0049334C">
        <w:rPr>
          <w:rFonts w:ascii="Times New Roman" w:hAnsi="Times New Roman"/>
          <w:sz w:val="28"/>
          <w:szCs w:val="28"/>
          <w:lang w:val="en-US"/>
        </w:rPr>
        <w:t>VIII</w:t>
      </w:r>
      <w:r w:rsidRPr="0049334C">
        <w:rPr>
          <w:rFonts w:ascii="Times New Roman" w:hAnsi="Times New Roman"/>
          <w:sz w:val="28"/>
          <w:szCs w:val="28"/>
        </w:rPr>
        <w:t xml:space="preserve"> вида </w:t>
      </w:r>
      <w:r>
        <w:rPr>
          <w:rFonts w:ascii="Times New Roman" w:hAnsi="Times New Roman"/>
          <w:sz w:val="28"/>
          <w:szCs w:val="28"/>
        </w:rPr>
        <w:t>0</w:t>
      </w:r>
      <w:r w:rsidRPr="0049334C">
        <w:rPr>
          <w:rFonts w:ascii="Times New Roman" w:hAnsi="Times New Roman"/>
          <w:sz w:val="28"/>
          <w:szCs w:val="28"/>
        </w:rPr>
        <w:t xml:space="preserve"> – 4 классы» </w:t>
      </w:r>
      <w:r>
        <w:rPr>
          <w:rFonts w:ascii="Times New Roman" w:hAnsi="Times New Roman"/>
          <w:sz w:val="28"/>
          <w:szCs w:val="28"/>
        </w:rPr>
        <w:t xml:space="preserve">под </w:t>
      </w:r>
      <w:r w:rsidRPr="000D0478">
        <w:rPr>
          <w:rFonts w:ascii="Times New Roman" w:hAnsi="Times New Roman"/>
          <w:sz w:val="28"/>
          <w:szCs w:val="28"/>
        </w:rPr>
        <w:t xml:space="preserve">редакцией И.М. </w:t>
      </w:r>
      <w:proofErr w:type="spellStart"/>
      <w:r w:rsidRPr="000D0478">
        <w:rPr>
          <w:rFonts w:ascii="Times New Roman" w:hAnsi="Times New Roman"/>
          <w:sz w:val="28"/>
          <w:szCs w:val="28"/>
        </w:rPr>
        <w:t>Бгажноковой</w:t>
      </w:r>
      <w:proofErr w:type="spellEnd"/>
      <w:r w:rsidRPr="000D04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F7685" w:rsidRPr="00461027" w:rsidRDefault="008F7685" w:rsidP="008F7685">
      <w:pPr>
        <w:ind w:firstLine="708"/>
        <w:rPr>
          <w:rFonts w:ascii="Times New Roman" w:hAnsi="Times New Roman"/>
          <w:sz w:val="28"/>
          <w:szCs w:val="28"/>
        </w:rPr>
      </w:pPr>
    </w:p>
    <w:p w:rsidR="008F7685" w:rsidRPr="00461027" w:rsidRDefault="008F7685" w:rsidP="008F7685">
      <w:pPr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hAnsi="Times New Roman"/>
          <w:sz w:val="28"/>
          <w:szCs w:val="28"/>
        </w:rPr>
        <w:t>Количество часов</w:t>
      </w:r>
    </w:p>
    <w:p w:rsidR="008F7685" w:rsidRPr="00461027" w:rsidRDefault="00BB2831" w:rsidP="008F768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33</w:t>
      </w:r>
      <w:r w:rsidR="00E71C8A">
        <w:rPr>
          <w:rFonts w:ascii="Times New Roman" w:hAnsi="Times New Roman"/>
          <w:sz w:val="28"/>
          <w:szCs w:val="28"/>
        </w:rPr>
        <w:t xml:space="preserve"> часа</w:t>
      </w:r>
      <w:r w:rsidR="004804C3">
        <w:rPr>
          <w:rFonts w:ascii="Times New Roman" w:hAnsi="Times New Roman"/>
          <w:sz w:val="28"/>
          <w:szCs w:val="28"/>
        </w:rPr>
        <w:t>, в неделю – 1</w:t>
      </w:r>
      <w:r w:rsidR="008F7685">
        <w:rPr>
          <w:rFonts w:ascii="Times New Roman" w:hAnsi="Times New Roman"/>
          <w:sz w:val="28"/>
          <w:szCs w:val="28"/>
        </w:rPr>
        <w:t xml:space="preserve"> </w:t>
      </w:r>
      <w:r w:rsidR="008F7685" w:rsidRPr="00461027">
        <w:rPr>
          <w:rFonts w:ascii="Times New Roman" w:hAnsi="Times New Roman"/>
          <w:sz w:val="28"/>
          <w:szCs w:val="28"/>
        </w:rPr>
        <w:t xml:space="preserve"> ч</w:t>
      </w:r>
      <w:r w:rsidR="004804C3">
        <w:rPr>
          <w:rFonts w:ascii="Times New Roman" w:hAnsi="Times New Roman"/>
          <w:sz w:val="28"/>
          <w:szCs w:val="28"/>
        </w:rPr>
        <w:t>ас</w:t>
      </w:r>
      <w:r w:rsidR="008F7685">
        <w:rPr>
          <w:rFonts w:ascii="Times New Roman" w:hAnsi="Times New Roman"/>
          <w:sz w:val="28"/>
          <w:szCs w:val="28"/>
        </w:rPr>
        <w:t>.</w:t>
      </w:r>
    </w:p>
    <w:p w:rsidR="008F7685" w:rsidRPr="00461027" w:rsidRDefault="008F7685" w:rsidP="008F7685">
      <w:pPr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ч </w:t>
      </w:r>
      <w:r w:rsidR="004804C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4804C3">
        <w:rPr>
          <w:rFonts w:ascii="Times New Roman" w:hAnsi="Times New Roman"/>
          <w:sz w:val="28"/>
          <w:szCs w:val="28"/>
        </w:rPr>
        <w:t xml:space="preserve">9 </w:t>
      </w:r>
      <w:r>
        <w:rPr>
          <w:rFonts w:ascii="Times New Roman" w:hAnsi="Times New Roman"/>
          <w:sz w:val="28"/>
          <w:szCs w:val="28"/>
        </w:rPr>
        <w:t xml:space="preserve">часов, </w:t>
      </w:r>
      <w:r w:rsidRPr="00461027">
        <w:rPr>
          <w:rFonts w:ascii="Times New Roman" w:hAnsi="Times New Roman"/>
          <w:sz w:val="28"/>
          <w:szCs w:val="28"/>
          <w:lang w:val="en-US"/>
        </w:rPr>
        <w:t>II</w:t>
      </w:r>
      <w:r w:rsidR="004804C3">
        <w:rPr>
          <w:rFonts w:ascii="Times New Roman" w:hAnsi="Times New Roman"/>
          <w:sz w:val="28"/>
          <w:szCs w:val="28"/>
        </w:rPr>
        <w:t>ч- 7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4804C3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61027">
        <w:rPr>
          <w:rFonts w:ascii="Times New Roman" w:hAnsi="Times New Roman"/>
          <w:sz w:val="28"/>
          <w:szCs w:val="28"/>
          <w:lang w:val="en-US"/>
        </w:rPr>
        <w:t>III</w:t>
      </w:r>
      <w:r w:rsidR="00BB2831">
        <w:rPr>
          <w:rFonts w:ascii="Times New Roman" w:hAnsi="Times New Roman"/>
          <w:sz w:val="28"/>
          <w:szCs w:val="28"/>
        </w:rPr>
        <w:t>ч – 10</w:t>
      </w:r>
      <w:r>
        <w:rPr>
          <w:rFonts w:ascii="Times New Roman" w:hAnsi="Times New Roman"/>
          <w:sz w:val="28"/>
          <w:szCs w:val="28"/>
        </w:rPr>
        <w:t xml:space="preserve"> часов, </w:t>
      </w:r>
      <w:r w:rsidRPr="00461027">
        <w:rPr>
          <w:rFonts w:ascii="Times New Roman" w:hAnsi="Times New Roman"/>
          <w:sz w:val="28"/>
          <w:szCs w:val="28"/>
          <w:lang w:val="en-US"/>
        </w:rPr>
        <w:t>IV</w:t>
      </w:r>
      <w:r w:rsidR="00BB2831">
        <w:rPr>
          <w:rFonts w:ascii="Times New Roman" w:hAnsi="Times New Roman"/>
          <w:sz w:val="28"/>
          <w:szCs w:val="28"/>
        </w:rPr>
        <w:t>ч</w:t>
      </w:r>
      <w:proofErr w:type="gramStart"/>
      <w:r w:rsidR="00BB2831">
        <w:rPr>
          <w:rFonts w:ascii="Times New Roman" w:hAnsi="Times New Roman"/>
          <w:sz w:val="28"/>
          <w:szCs w:val="28"/>
        </w:rPr>
        <w:t>-  7</w:t>
      </w:r>
      <w:proofErr w:type="gramEnd"/>
      <w:r>
        <w:rPr>
          <w:rFonts w:ascii="Times New Roman" w:hAnsi="Times New Roman"/>
          <w:sz w:val="28"/>
          <w:szCs w:val="28"/>
        </w:rPr>
        <w:t xml:space="preserve"> часов.</w:t>
      </w:r>
    </w:p>
    <w:p w:rsidR="008F7685" w:rsidRPr="00461027" w:rsidRDefault="008F7685" w:rsidP="008F768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F7685" w:rsidRPr="00461027" w:rsidRDefault="008F7685" w:rsidP="008F7685">
      <w:pPr>
        <w:rPr>
          <w:rFonts w:ascii="Times New Roman" w:eastAsia="Times New Roman" w:hAnsi="Times New Roman"/>
          <w:b/>
          <w:sz w:val="24"/>
          <w:szCs w:val="24"/>
        </w:rPr>
      </w:pPr>
    </w:p>
    <w:p w:rsidR="008F7685" w:rsidRPr="00461027" w:rsidRDefault="008F7685" w:rsidP="008F7685">
      <w:pPr>
        <w:rPr>
          <w:rFonts w:eastAsia="Times New Roman"/>
          <w:b/>
        </w:rPr>
      </w:pPr>
    </w:p>
    <w:p w:rsidR="008F7685" w:rsidRPr="00461027" w:rsidRDefault="008F7685" w:rsidP="008F7685">
      <w:pPr>
        <w:rPr>
          <w:rFonts w:eastAsia="Times New Roman"/>
          <w:b/>
        </w:rPr>
      </w:pPr>
    </w:p>
    <w:p w:rsidR="008F7685" w:rsidRPr="00461027" w:rsidRDefault="008F7685" w:rsidP="008F7685">
      <w:pPr>
        <w:rPr>
          <w:rFonts w:eastAsia="Times New Roman"/>
          <w:b/>
        </w:rPr>
      </w:pPr>
    </w:p>
    <w:p w:rsidR="008F7685" w:rsidRDefault="008F7685" w:rsidP="008F7685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F7685" w:rsidRDefault="008F7685" w:rsidP="008F7685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F7685" w:rsidRPr="00461027" w:rsidRDefault="008F7685" w:rsidP="008F7685">
      <w:pPr>
        <w:jc w:val="center"/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eastAsia="Times New Roman" w:hAnsi="Times New Roman"/>
          <w:b/>
          <w:sz w:val="28"/>
          <w:szCs w:val="28"/>
        </w:rPr>
        <w:t>Тематическое планирование</w:t>
      </w:r>
    </w:p>
    <w:p w:rsidR="008F7685" w:rsidRPr="00461027" w:rsidRDefault="008F7685" w:rsidP="008F7685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right"/>
        <w:rPr>
          <w:rFonts w:ascii="Times New Roman" w:eastAsia="Times New Roman" w:hAnsi="Times New Roman"/>
          <w:sz w:val="28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4819"/>
        <w:gridCol w:w="2126"/>
        <w:gridCol w:w="6662"/>
      </w:tblGrid>
      <w:tr w:rsidR="008F7685" w:rsidRPr="008D2A7D" w:rsidTr="00142745">
        <w:trPr>
          <w:trHeight w:val="657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7685" w:rsidRPr="008D2A7D" w:rsidRDefault="008F7685" w:rsidP="008D2A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2A7D">
              <w:rPr>
                <w:rFonts w:ascii="Times New Roman" w:hAnsi="Times New Roman"/>
              </w:rPr>
              <w:t xml:space="preserve">№ </w:t>
            </w:r>
            <w:proofErr w:type="gramStart"/>
            <w:r w:rsidRPr="008D2A7D">
              <w:rPr>
                <w:rFonts w:ascii="Times New Roman" w:hAnsi="Times New Roman"/>
              </w:rPr>
              <w:t>п</w:t>
            </w:r>
            <w:proofErr w:type="gramEnd"/>
            <w:r w:rsidRPr="008D2A7D">
              <w:rPr>
                <w:rFonts w:ascii="Times New Roman" w:hAnsi="Times New Roman"/>
                <w:lang w:val="en-US"/>
              </w:rPr>
              <w:t>/</w:t>
            </w:r>
            <w:r w:rsidRPr="008D2A7D">
              <w:rPr>
                <w:rFonts w:ascii="Times New Roman" w:hAnsi="Times New Roman"/>
              </w:rPr>
              <w:t>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7685" w:rsidRPr="008D2A7D" w:rsidRDefault="008F7685" w:rsidP="008D2A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2A7D">
              <w:rPr>
                <w:rFonts w:ascii="Times New Roman" w:hAnsi="Times New Roman"/>
              </w:rPr>
              <w:t>Раздел, тема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7685" w:rsidRPr="008D2A7D" w:rsidRDefault="008F7685" w:rsidP="008D2A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2A7D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7685" w:rsidRPr="008D2A7D" w:rsidRDefault="008F7685" w:rsidP="008D2A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2A7D">
              <w:rPr>
                <w:rFonts w:ascii="Times New Roman" w:hAnsi="Times New Roman"/>
              </w:rPr>
              <w:t xml:space="preserve">Основные виды учебной деятельности </w:t>
            </w:r>
            <w:proofErr w:type="gramStart"/>
            <w:r w:rsidRPr="008D2A7D">
              <w:rPr>
                <w:rFonts w:ascii="Times New Roman" w:hAnsi="Times New Roman"/>
              </w:rPr>
              <w:t>обучающихся</w:t>
            </w:r>
            <w:proofErr w:type="gramEnd"/>
          </w:p>
        </w:tc>
      </w:tr>
      <w:tr w:rsidR="004804C3" w:rsidRPr="008D2A7D" w:rsidTr="00142745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4C3" w:rsidRPr="008D2A7D" w:rsidRDefault="004804C3" w:rsidP="008D2A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D2A7D"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4C3" w:rsidRPr="008D2A7D" w:rsidRDefault="004804C3" w:rsidP="008D2A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A7D">
              <w:rPr>
                <w:rFonts w:ascii="Times New Roman" w:eastAsia="Times New Roman" w:hAnsi="Times New Roman" w:cs="Times New Roman"/>
                <w:lang w:eastAsia="ru-RU"/>
              </w:rPr>
              <w:t>Подготовительный период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4C3" w:rsidRPr="008D2A7D" w:rsidRDefault="004804C3" w:rsidP="008D2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A7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A93" w:rsidRPr="008D2A7D" w:rsidRDefault="003F4A93" w:rsidP="008D2A7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D2A7D">
              <w:rPr>
                <w:rFonts w:ascii="Times New Roman" w:hAnsi="Times New Roman"/>
              </w:rPr>
              <w:t xml:space="preserve"> </w:t>
            </w:r>
          </w:p>
          <w:p w:rsidR="003F4A93" w:rsidRPr="008D2A7D" w:rsidRDefault="003F4A93" w:rsidP="008D2A7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D2A7D">
              <w:rPr>
                <w:rFonts w:ascii="Times New Roman" w:hAnsi="Times New Roman"/>
              </w:rPr>
              <w:t xml:space="preserve">-Организовывать своё рабочее место, правильно сидеть за партой (столом), правильно держать тетрадь для рисования и карандаш; </w:t>
            </w:r>
          </w:p>
          <w:p w:rsidR="003F4A93" w:rsidRPr="008D2A7D" w:rsidRDefault="003F4A93" w:rsidP="008D2A7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D2A7D">
              <w:rPr>
                <w:rFonts w:ascii="Times New Roman" w:hAnsi="Times New Roman"/>
              </w:rPr>
              <w:t>-выполняя рисунки, использовать только одну сторону листа бумаги;</w:t>
            </w:r>
          </w:p>
          <w:p w:rsidR="004804C3" w:rsidRPr="008D2A7D" w:rsidRDefault="003F4A93" w:rsidP="008D2A7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D2A7D">
              <w:rPr>
                <w:rFonts w:ascii="Times New Roman" w:hAnsi="Times New Roman"/>
              </w:rPr>
              <w:t xml:space="preserve">  -узнавать и различать в иллюстрациях изображения предметов, животных, растений, известных детям из ближайшего окружения, сравнивать их между собой.</w:t>
            </w:r>
          </w:p>
        </w:tc>
      </w:tr>
      <w:tr w:rsidR="004804C3" w:rsidRPr="008D2A7D" w:rsidTr="00142745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4C3" w:rsidRPr="008D2A7D" w:rsidRDefault="004804C3" w:rsidP="008D2A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D2A7D">
              <w:rPr>
                <w:rFonts w:ascii="Times New Roman" w:hAnsi="Times New Roman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4C3" w:rsidRPr="008D2A7D" w:rsidRDefault="004804C3" w:rsidP="008D2A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A7D">
              <w:rPr>
                <w:rFonts w:ascii="Times New Roman" w:eastAsia="Times New Roman" w:hAnsi="Times New Roman" w:cs="Times New Roman"/>
                <w:lang w:eastAsia="ru-RU"/>
              </w:rPr>
              <w:t>Обучение композиционной деятельности.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4C3" w:rsidRPr="008D2A7D" w:rsidRDefault="004804C3" w:rsidP="008D2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A7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A93" w:rsidRPr="008D2A7D" w:rsidRDefault="003F4A93" w:rsidP="008D2A7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D2A7D">
              <w:rPr>
                <w:rFonts w:ascii="Times New Roman" w:hAnsi="Times New Roman"/>
              </w:rPr>
              <w:t xml:space="preserve">- Обводить карандашом шаблоны несложной формы, соединять точки, проводить от руки вертикальные, горизонтальные, наклонные, округлые (замкнутые) линии; ориентироваться на плоскости листа бумаги; закрашивать рисунок цветными карандашами, соблюдая контуры рисунка и направление штрихов (сверху вниз, слева направо, наискось); различать и называть цвета; </w:t>
            </w:r>
            <w:proofErr w:type="gramStart"/>
            <w:r w:rsidRPr="008D2A7D">
              <w:rPr>
                <w:rFonts w:ascii="Times New Roman" w:hAnsi="Times New Roman"/>
              </w:rPr>
              <w:t>-у</w:t>
            </w:r>
            <w:proofErr w:type="gramEnd"/>
            <w:r w:rsidRPr="008D2A7D">
              <w:rPr>
                <w:rFonts w:ascii="Times New Roman" w:hAnsi="Times New Roman"/>
              </w:rPr>
              <w:t xml:space="preserve">знавать и показывать основные геометрические фигуры и тела; </w:t>
            </w:r>
          </w:p>
          <w:p w:rsidR="003F4A93" w:rsidRPr="008D2A7D" w:rsidRDefault="003F4A93" w:rsidP="008D2A7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D2A7D">
              <w:rPr>
                <w:rFonts w:ascii="Times New Roman" w:hAnsi="Times New Roman"/>
              </w:rPr>
              <w:t>-передавать в рисунках основную форму предметов, устанавливать  сходство с известными геометрическими формами с помощью учителя.</w:t>
            </w:r>
          </w:p>
          <w:p w:rsidR="004804C3" w:rsidRPr="008D2A7D" w:rsidRDefault="004804C3" w:rsidP="008D2A7D">
            <w:pPr>
              <w:spacing w:after="0" w:line="240" w:lineRule="auto"/>
              <w:ind w:left="40" w:right="20" w:firstLine="244"/>
              <w:jc w:val="both"/>
              <w:rPr>
                <w:rFonts w:ascii="Times New Roman" w:hAnsi="Times New Roman"/>
              </w:rPr>
            </w:pPr>
          </w:p>
        </w:tc>
      </w:tr>
      <w:tr w:rsidR="004804C3" w:rsidRPr="008D2A7D" w:rsidTr="00142745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4C3" w:rsidRPr="008D2A7D" w:rsidRDefault="004804C3" w:rsidP="008D2A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D2A7D">
              <w:rPr>
                <w:rFonts w:ascii="Times New Roman" w:hAnsi="Times New Roman"/>
              </w:rPr>
              <w:t>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4C3" w:rsidRPr="008D2A7D" w:rsidRDefault="004804C3" w:rsidP="008D2A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A7D">
              <w:rPr>
                <w:rFonts w:ascii="Times New Roman" w:eastAsia="Times New Roman" w:hAnsi="Times New Roman" w:cs="Times New Roman"/>
                <w:lang w:eastAsia="ru-RU"/>
              </w:rPr>
              <w:t>Развитие у учащихся умений воспринимать и изображать форму предметов, пропорции, конструкцию.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4C3" w:rsidRPr="008D2A7D" w:rsidRDefault="004804C3" w:rsidP="008D2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A7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4C3" w:rsidRPr="008D2A7D" w:rsidRDefault="004804C3" w:rsidP="008D2A7D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3F4A93" w:rsidRPr="008D2A7D" w:rsidRDefault="003F4A93" w:rsidP="008D2A7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D2A7D">
              <w:rPr>
                <w:rFonts w:ascii="Times New Roman" w:hAnsi="Times New Roman"/>
              </w:rPr>
              <w:t xml:space="preserve">-Закрашивать рисунок цветными карандашами, соблюдая контуры рисунка и направление штрихов (сверху вниз, слева направо, наискось); различать и называть цвета; </w:t>
            </w:r>
            <w:proofErr w:type="gramStart"/>
            <w:r w:rsidRPr="008D2A7D">
              <w:rPr>
                <w:rFonts w:ascii="Times New Roman" w:hAnsi="Times New Roman"/>
              </w:rPr>
              <w:t>-у</w:t>
            </w:r>
            <w:proofErr w:type="gramEnd"/>
            <w:r w:rsidRPr="008D2A7D">
              <w:rPr>
                <w:rFonts w:ascii="Times New Roman" w:hAnsi="Times New Roman"/>
              </w:rPr>
              <w:t xml:space="preserve">знавать и показывать основные геометрические фигуры и тела; </w:t>
            </w:r>
          </w:p>
          <w:p w:rsidR="003F4A93" w:rsidRPr="008D2A7D" w:rsidRDefault="003F4A93" w:rsidP="008D2A7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D2A7D">
              <w:rPr>
                <w:rFonts w:ascii="Times New Roman" w:hAnsi="Times New Roman"/>
              </w:rPr>
              <w:t>-передавать в рисунках основную форму предметов, устанавливать  сходство с известными геометрическими формами с помощью учителя.</w:t>
            </w:r>
          </w:p>
          <w:p w:rsidR="004804C3" w:rsidRPr="008D2A7D" w:rsidRDefault="004804C3" w:rsidP="008D2A7D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4804C3" w:rsidRPr="008D2A7D" w:rsidRDefault="004804C3" w:rsidP="008D2A7D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4804C3" w:rsidRPr="008D2A7D" w:rsidRDefault="004804C3" w:rsidP="008D2A7D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4804C3" w:rsidRPr="008D2A7D" w:rsidRDefault="004804C3" w:rsidP="008D2A7D">
            <w:pPr>
              <w:suppressAutoHyphens/>
              <w:spacing w:after="0" w:line="240" w:lineRule="auto"/>
              <w:ind w:left="720"/>
              <w:jc w:val="both"/>
              <w:rPr>
                <w:rFonts w:ascii="Times New Roman" w:hAnsi="Times New Roman"/>
              </w:rPr>
            </w:pPr>
          </w:p>
          <w:p w:rsidR="004804C3" w:rsidRPr="008D2A7D" w:rsidRDefault="004804C3" w:rsidP="008D2A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804C3" w:rsidRPr="008D2A7D" w:rsidTr="00142745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4C3" w:rsidRPr="008D2A7D" w:rsidRDefault="003F4A93" w:rsidP="008D2A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D2A7D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4C3" w:rsidRPr="008D2A7D" w:rsidRDefault="004804C3" w:rsidP="008D2A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A7D">
              <w:rPr>
                <w:rFonts w:ascii="Times New Roman" w:eastAsia="Times New Roman" w:hAnsi="Times New Roman" w:cs="Times New Roman"/>
                <w:lang w:eastAsia="ru-RU"/>
              </w:rPr>
              <w:t>Развитие у учащихся восприятия цвета предметов и формирование умений передавать его в живописи.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4C3" w:rsidRPr="008D2A7D" w:rsidRDefault="004804C3" w:rsidP="008D2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A7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4C3" w:rsidRPr="008D2A7D" w:rsidRDefault="003F4A93" w:rsidP="008D2A7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2A7D">
              <w:rPr>
                <w:rFonts w:ascii="Times New Roman" w:hAnsi="Times New Roman"/>
              </w:rPr>
              <w:t>-Узнавать и различать в иллюстрациях изображения предметов, животных, растений, известных детям из ближайшего окружения, сравнивать их между собой.</w:t>
            </w:r>
          </w:p>
        </w:tc>
      </w:tr>
      <w:tr w:rsidR="004804C3" w:rsidRPr="008D2A7D" w:rsidTr="00142745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4C3" w:rsidRPr="008D2A7D" w:rsidRDefault="003F4A93" w:rsidP="008D2A7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D2A7D">
              <w:rPr>
                <w:rFonts w:ascii="Times New Roman" w:hAnsi="Times New Roman"/>
              </w:rPr>
              <w:t>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4C3" w:rsidRPr="008D2A7D" w:rsidRDefault="004804C3" w:rsidP="008D2A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A7D">
              <w:rPr>
                <w:rFonts w:ascii="Times New Roman" w:eastAsia="Times New Roman" w:hAnsi="Times New Roman" w:cs="Times New Roman"/>
                <w:lang w:eastAsia="ru-RU"/>
              </w:rPr>
              <w:t>Обучение восприятию произведений искусства.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4C3" w:rsidRPr="008D2A7D" w:rsidRDefault="004804C3" w:rsidP="008D2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2A7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4C3" w:rsidRPr="008D2A7D" w:rsidRDefault="003F4A93" w:rsidP="008D2A7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2A7D">
              <w:rPr>
                <w:rFonts w:ascii="Times New Roman" w:hAnsi="Times New Roman"/>
              </w:rPr>
              <w:t>-Узнавать и различать в иллюстрациях изображения предметов, животных, растений, известных детям из ближайшего окружения, сравнивать их между собой.</w:t>
            </w:r>
          </w:p>
        </w:tc>
      </w:tr>
    </w:tbl>
    <w:p w:rsidR="008F7685" w:rsidRPr="00461027" w:rsidRDefault="008F7685" w:rsidP="008F7685">
      <w:pPr>
        <w:rPr>
          <w:rFonts w:ascii="Times New Roman" w:hAnsi="Times New Roman"/>
          <w:sz w:val="28"/>
          <w:szCs w:val="28"/>
        </w:rPr>
      </w:pPr>
      <w:r w:rsidRPr="00461027">
        <w:rPr>
          <w:rFonts w:ascii="Times New Roman" w:hAnsi="Times New Roman"/>
          <w:color w:val="000000"/>
          <w:sz w:val="28"/>
          <w:szCs w:val="28"/>
        </w:rPr>
        <w:br/>
      </w:r>
    </w:p>
    <w:p w:rsidR="003F4A93" w:rsidRDefault="008F7685" w:rsidP="008F768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</w:p>
    <w:p w:rsidR="008F7685" w:rsidRPr="00461027" w:rsidRDefault="003F4A93" w:rsidP="008F768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="008F7685">
        <w:rPr>
          <w:rFonts w:ascii="Times New Roman" w:hAnsi="Times New Roman"/>
          <w:b/>
          <w:sz w:val="28"/>
          <w:szCs w:val="28"/>
        </w:rPr>
        <w:t xml:space="preserve"> </w:t>
      </w:r>
      <w:r w:rsidR="008F7685" w:rsidRPr="00461027">
        <w:rPr>
          <w:rFonts w:ascii="Times New Roman" w:hAnsi="Times New Roman"/>
          <w:b/>
          <w:sz w:val="28"/>
          <w:szCs w:val="28"/>
        </w:rPr>
        <w:t xml:space="preserve">Планируемые результаты изучения предмета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44"/>
        <w:gridCol w:w="3544"/>
        <w:gridCol w:w="3544"/>
        <w:gridCol w:w="4277"/>
      </w:tblGrid>
      <w:tr w:rsidR="008F7685" w:rsidRPr="008D2A7D" w:rsidTr="008D2A7D">
        <w:tc>
          <w:tcPr>
            <w:tcW w:w="6888" w:type="dxa"/>
            <w:gridSpan w:val="2"/>
          </w:tcPr>
          <w:p w:rsidR="008F7685" w:rsidRPr="008D2A7D" w:rsidRDefault="008F7685" w:rsidP="008D2A7D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 результаты</w:t>
            </w:r>
          </w:p>
        </w:tc>
        <w:tc>
          <w:tcPr>
            <w:tcW w:w="3544" w:type="dxa"/>
          </w:tcPr>
          <w:p w:rsidR="008F7685" w:rsidRPr="008D2A7D" w:rsidRDefault="008F7685" w:rsidP="008D2A7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БУД</w:t>
            </w:r>
          </w:p>
        </w:tc>
        <w:tc>
          <w:tcPr>
            <w:tcW w:w="4277" w:type="dxa"/>
          </w:tcPr>
          <w:p w:rsidR="008F7685" w:rsidRPr="008D2A7D" w:rsidRDefault="008F7685" w:rsidP="008D2A7D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результаты</w:t>
            </w:r>
          </w:p>
        </w:tc>
      </w:tr>
      <w:tr w:rsidR="008F7685" w:rsidRPr="008D2A7D" w:rsidTr="008D2A7D">
        <w:tc>
          <w:tcPr>
            <w:tcW w:w="3344" w:type="dxa"/>
          </w:tcPr>
          <w:p w:rsidR="008F7685" w:rsidRPr="008D2A7D" w:rsidRDefault="008F7685" w:rsidP="008D2A7D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ученик научится (минимальный уровень)</w:t>
            </w:r>
          </w:p>
          <w:p w:rsidR="008F7685" w:rsidRPr="008D2A7D" w:rsidRDefault="008F7685" w:rsidP="008D2A7D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544" w:type="dxa"/>
          </w:tcPr>
          <w:p w:rsidR="008F7685" w:rsidRPr="008D2A7D" w:rsidRDefault="008F7685" w:rsidP="008D2A7D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ученик получит возможность научиться (достаточный уровень)</w:t>
            </w:r>
          </w:p>
        </w:tc>
        <w:tc>
          <w:tcPr>
            <w:tcW w:w="3544" w:type="dxa"/>
            <w:vMerge w:val="restart"/>
          </w:tcPr>
          <w:p w:rsidR="008F7685" w:rsidRPr="008D2A7D" w:rsidRDefault="008F7685" w:rsidP="008D2A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D2A7D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8D2A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УД </w:t>
            </w:r>
          </w:p>
          <w:p w:rsidR="004804C3" w:rsidRPr="008D2A7D" w:rsidRDefault="004804C3" w:rsidP="008D2A7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Учить понимать учебную задачу</w:t>
            </w:r>
          </w:p>
          <w:p w:rsidR="004804C3" w:rsidRPr="008D2A7D" w:rsidRDefault="004804C3" w:rsidP="008D2A7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Организовывать свое рабочее место под руководством учителя</w:t>
            </w:r>
          </w:p>
          <w:p w:rsidR="004804C3" w:rsidRPr="008D2A7D" w:rsidRDefault="004804C3" w:rsidP="008D2A7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Определять план выполнения задания на уроках изобразительного искусства под руководством учителя</w:t>
            </w:r>
          </w:p>
          <w:p w:rsidR="004804C3" w:rsidRPr="008D2A7D" w:rsidRDefault="004804C3" w:rsidP="008D2A7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Использовать в своей деятельности простейшие инструменты</w:t>
            </w:r>
          </w:p>
          <w:p w:rsidR="004804C3" w:rsidRPr="008D2A7D" w:rsidRDefault="004804C3" w:rsidP="008D2A7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 xml:space="preserve">Проверять </w:t>
            </w:r>
            <w:proofErr w:type="spellStart"/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работу</w:t>
            </w:r>
            <w:proofErr w:type="gramStart"/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веряясь</w:t>
            </w:r>
            <w:proofErr w:type="spellEnd"/>
            <w:r w:rsidRPr="008D2A7D">
              <w:rPr>
                <w:rFonts w:ascii="Times New Roman" w:hAnsi="Times New Roman" w:cs="Times New Roman"/>
                <w:sz w:val="20"/>
                <w:szCs w:val="20"/>
              </w:rPr>
              <w:t xml:space="preserve"> с образцом</w:t>
            </w:r>
          </w:p>
          <w:p w:rsidR="004804C3" w:rsidRPr="008D2A7D" w:rsidRDefault="004804C3" w:rsidP="008D2A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7685" w:rsidRPr="008D2A7D" w:rsidRDefault="008F7685" w:rsidP="008D2A7D">
            <w:pPr>
              <w:tabs>
                <w:tab w:val="left" w:pos="3382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D2A7D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8D2A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УД</w:t>
            </w:r>
          </w:p>
          <w:p w:rsidR="004804C3" w:rsidRPr="008D2A7D" w:rsidRDefault="004804C3" w:rsidP="008D2A7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Ориентироваться на плоскости листа бумаги, в пространстве под руководством учителя</w:t>
            </w:r>
          </w:p>
          <w:p w:rsidR="004804C3" w:rsidRPr="008D2A7D" w:rsidRDefault="004804C3" w:rsidP="008D2A7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слушать и отвечать на простые вопросы учителя</w:t>
            </w:r>
          </w:p>
          <w:p w:rsidR="004804C3" w:rsidRPr="008D2A7D" w:rsidRDefault="004804C3" w:rsidP="008D2A7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Уметь называть, характеризовать предметы по их основным свойства</w:t>
            </w:r>
            <w:proofErr w:type="gramStart"/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м(</w:t>
            </w:r>
            <w:proofErr w:type="gramEnd"/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цвету, форме, размеру, материалу); находить общее и различие с помощью учителя</w:t>
            </w:r>
          </w:p>
          <w:p w:rsidR="004804C3" w:rsidRPr="008D2A7D" w:rsidRDefault="004804C3" w:rsidP="008D2A7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Группировать предметы на основе существенных признаков(1-2) с помощью учителя</w:t>
            </w:r>
          </w:p>
          <w:p w:rsidR="004804C3" w:rsidRPr="008D2A7D" w:rsidRDefault="004804C3" w:rsidP="008D2A7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Формировать приемы работы различными графическими материалами</w:t>
            </w:r>
          </w:p>
          <w:p w:rsidR="004804C3" w:rsidRPr="008D2A7D" w:rsidRDefault="004804C3" w:rsidP="008D2A7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Наблюдать за природой и природными явлениями</w:t>
            </w:r>
          </w:p>
          <w:p w:rsidR="004804C3" w:rsidRPr="008D2A7D" w:rsidRDefault="004804C3" w:rsidP="008D2A7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Создавать элементарные композиции на заданную тему на плоскости</w:t>
            </w:r>
          </w:p>
          <w:p w:rsidR="004804C3" w:rsidRPr="008D2A7D" w:rsidRDefault="004804C3" w:rsidP="008D2A7D">
            <w:pPr>
              <w:tabs>
                <w:tab w:val="left" w:pos="3382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7685" w:rsidRPr="008D2A7D" w:rsidRDefault="008F7685" w:rsidP="008D2A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D2A7D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 w:rsidRPr="008D2A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УД</w:t>
            </w:r>
          </w:p>
          <w:p w:rsidR="004804C3" w:rsidRPr="008D2A7D" w:rsidRDefault="004804C3" w:rsidP="008D2A7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Участвовать в обсуждении содержания художественных произведений</w:t>
            </w:r>
          </w:p>
          <w:p w:rsidR="004804C3" w:rsidRPr="008D2A7D" w:rsidRDefault="004804C3" w:rsidP="008D2A7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 xml:space="preserve">Выражать свое отношение к произведению изобразительного искусства в высказываниях (красиво, некрасиво, </w:t>
            </w:r>
            <w:proofErr w:type="gramStart"/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нарядный</w:t>
            </w:r>
            <w:proofErr w:type="gramEnd"/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, верно, неверно, такой, не такой)</w:t>
            </w:r>
          </w:p>
          <w:p w:rsidR="004804C3" w:rsidRPr="008D2A7D" w:rsidRDefault="004804C3" w:rsidP="008D2A7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Оформлять свои мысли в устной речи</w:t>
            </w:r>
          </w:p>
          <w:p w:rsidR="004804C3" w:rsidRPr="008D2A7D" w:rsidRDefault="004804C3" w:rsidP="008D2A7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Соблюдать простейшие формы речевого этикета: здороваться, прощаться, благодарить</w:t>
            </w:r>
          </w:p>
          <w:p w:rsidR="004804C3" w:rsidRPr="008D2A7D" w:rsidRDefault="004804C3" w:rsidP="008D2A7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Слушать и понимать речь других</w:t>
            </w:r>
          </w:p>
          <w:p w:rsidR="004804C3" w:rsidRPr="008D2A7D" w:rsidRDefault="004804C3" w:rsidP="008D2A7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Уметь работать в паре</w:t>
            </w:r>
          </w:p>
          <w:p w:rsidR="004804C3" w:rsidRPr="008D2A7D" w:rsidRDefault="004804C3" w:rsidP="008D2A7D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Умение отвечать на вопросы различного характера</w:t>
            </w:r>
          </w:p>
          <w:p w:rsidR="008F7685" w:rsidRPr="008D2A7D" w:rsidRDefault="008F7685" w:rsidP="008D2A7D">
            <w:pPr>
              <w:spacing w:after="0" w:line="240" w:lineRule="auto"/>
              <w:ind w:left="106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.</w:t>
            </w:r>
          </w:p>
        </w:tc>
        <w:tc>
          <w:tcPr>
            <w:tcW w:w="4277" w:type="dxa"/>
            <w:vMerge w:val="restart"/>
          </w:tcPr>
          <w:p w:rsidR="00FA6A42" w:rsidRPr="008D2A7D" w:rsidRDefault="00FA6A42" w:rsidP="008D2A7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формировать навыки работы с материалами и инструментами (карандаш, краски, кисточка, тампоны и трафареты)</w:t>
            </w:r>
          </w:p>
          <w:p w:rsidR="00FA6A42" w:rsidRPr="008D2A7D" w:rsidRDefault="00FA6A42" w:rsidP="008D2A7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представления о ЗОЖ, элементарные гигиенические навыки, охранительные режимные моменты (пальчиковая гимнастика, гимнастика для глаз, </w:t>
            </w:r>
            <w:proofErr w:type="spellStart"/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физминутки</w:t>
            </w:r>
            <w:proofErr w:type="spellEnd"/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A6A42" w:rsidRPr="008D2A7D" w:rsidRDefault="00FA6A42" w:rsidP="008D2A7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проявлять интерес к изобразительному искусству</w:t>
            </w:r>
          </w:p>
          <w:p w:rsidR="00FA6A42" w:rsidRPr="008D2A7D" w:rsidRDefault="00FA6A42" w:rsidP="008D2A7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развивать воображение, желание и умение подходить к своей деятельности творчески</w:t>
            </w:r>
          </w:p>
          <w:p w:rsidR="00FA6A42" w:rsidRPr="008D2A7D" w:rsidRDefault="00FA6A42" w:rsidP="008D2A7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развивать способности к эмоционально ценностному отношению к искусству и окружающему миру</w:t>
            </w:r>
          </w:p>
          <w:p w:rsidR="008F7685" w:rsidRPr="008D2A7D" w:rsidRDefault="008F7685" w:rsidP="008D2A7D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04C3" w:rsidRPr="008D2A7D" w:rsidTr="008D2A7D">
        <w:trPr>
          <w:trHeight w:val="2111"/>
        </w:trPr>
        <w:tc>
          <w:tcPr>
            <w:tcW w:w="3344" w:type="dxa"/>
          </w:tcPr>
          <w:p w:rsidR="004804C3" w:rsidRPr="008D2A7D" w:rsidRDefault="004804C3" w:rsidP="00E31A23">
            <w:pPr>
              <w:numPr>
                <w:ilvl w:val="0"/>
                <w:numId w:val="10"/>
              </w:numPr>
              <w:spacing w:after="0" w:line="240" w:lineRule="auto"/>
              <w:ind w:left="142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Организация рабочего места в зависимости от характера выполняемой работы;</w:t>
            </w:r>
          </w:p>
          <w:p w:rsidR="004804C3" w:rsidRPr="008D2A7D" w:rsidRDefault="004804C3" w:rsidP="00E31A23">
            <w:pPr>
              <w:numPr>
                <w:ilvl w:val="0"/>
                <w:numId w:val="10"/>
              </w:numPr>
              <w:spacing w:after="0" w:line="240" w:lineRule="auto"/>
              <w:ind w:left="142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Знание названий художественных материалов, инструментов и приспособлений; их свойств, назначения, правил хранения, обращения и санитарно-гигиенических требований при работе с ними;</w:t>
            </w:r>
          </w:p>
          <w:p w:rsidR="004804C3" w:rsidRPr="008D2A7D" w:rsidRDefault="004804C3" w:rsidP="00E31A23">
            <w:pPr>
              <w:numPr>
                <w:ilvl w:val="0"/>
                <w:numId w:val="10"/>
              </w:numPr>
              <w:spacing w:after="0" w:line="240" w:lineRule="auto"/>
              <w:ind w:left="142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Пользование материалами для рисования, аппликации, лепки; знание названий предметов, подлежащих рисованию, лепке и аппликации;</w:t>
            </w:r>
          </w:p>
          <w:p w:rsidR="004804C3" w:rsidRPr="008D2A7D" w:rsidRDefault="004804C3" w:rsidP="00E31A23">
            <w:pPr>
              <w:numPr>
                <w:ilvl w:val="0"/>
                <w:numId w:val="10"/>
              </w:numPr>
              <w:spacing w:after="0" w:line="240" w:lineRule="auto"/>
              <w:ind w:left="142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знание названий некоторых народных и национальных промыслов, изготавливающих игрушки: Дымково</w:t>
            </w:r>
          </w:p>
          <w:p w:rsidR="004804C3" w:rsidRPr="008D2A7D" w:rsidRDefault="004804C3" w:rsidP="00E31A23">
            <w:pPr>
              <w:numPr>
                <w:ilvl w:val="0"/>
                <w:numId w:val="10"/>
              </w:numPr>
              <w:spacing w:after="0" w:line="240" w:lineRule="auto"/>
              <w:ind w:left="142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следование при выполнении работы инструкциям учителя; рациональная организация своей изобразительной деятельности; планирование работы; осуществление текущего и заключительного контроля выполняемых практических действий и корректировка хода практической работы;</w:t>
            </w:r>
          </w:p>
          <w:p w:rsidR="004804C3" w:rsidRPr="008D2A7D" w:rsidRDefault="004804C3" w:rsidP="00E31A23">
            <w:pPr>
              <w:numPr>
                <w:ilvl w:val="0"/>
                <w:numId w:val="10"/>
              </w:numPr>
              <w:spacing w:after="0" w:line="240" w:lineRule="auto"/>
              <w:ind w:left="142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некоторыми приемами лепки (раскатывание, сплющивание, </w:t>
            </w:r>
            <w:proofErr w:type="spellStart"/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отщипывание</w:t>
            </w:r>
            <w:proofErr w:type="spellEnd"/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) и аппликации (вырезание и наклеивание);</w:t>
            </w:r>
          </w:p>
          <w:p w:rsidR="004804C3" w:rsidRPr="008D2A7D" w:rsidRDefault="004804C3" w:rsidP="00E31A23">
            <w:pPr>
              <w:numPr>
                <w:ilvl w:val="0"/>
                <w:numId w:val="10"/>
              </w:numPr>
              <w:spacing w:after="0" w:line="240" w:lineRule="auto"/>
              <w:ind w:left="142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ориентировка в пространстве листа; размещение изображения одного или группы предметов в соответствии с параметрами изобразительной поверхности;</w:t>
            </w:r>
          </w:p>
          <w:p w:rsidR="004804C3" w:rsidRPr="008D2A7D" w:rsidRDefault="004804C3" w:rsidP="00E31A23">
            <w:pPr>
              <w:numPr>
                <w:ilvl w:val="0"/>
                <w:numId w:val="10"/>
              </w:numPr>
              <w:spacing w:after="0" w:line="240" w:lineRule="auto"/>
              <w:ind w:left="142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 xml:space="preserve">узнавать и различать </w:t>
            </w:r>
            <w:proofErr w:type="spellStart"/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цвета</w:t>
            </w:r>
            <w:proofErr w:type="gramStart"/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spellEnd"/>
            <w:proofErr w:type="gramEnd"/>
            <w:r w:rsidRPr="008D2A7D">
              <w:rPr>
                <w:rFonts w:ascii="Times New Roman" w:hAnsi="Times New Roman" w:cs="Times New Roman"/>
                <w:sz w:val="20"/>
                <w:szCs w:val="20"/>
              </w:rPr>
              <w:t xml:space="preserve"> помощью учителя адекватно передавать цвет изображаемого объекта</w:t>
            </w:r>
          </w:p>
          <w:p w:rsidR="004804C3" w:rsidRPr="008D2A7D" w:rsidRDefault="004804C3" w:rsidP="00E31A23">
            <w:pPr>
              <w:numPr>
                <w:ilvl w:val="0"/>
                <w:numId w:val="10"/>
              </w:numPr>
              <w:spacing w:after="0" w:line="240" w:lineRule="auto"/>
              <w:ind w:left="142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узнавание и различение в книжных иллюстрациях и репродукциях изображенных предметов и действий.</w:t>
            </w:r>
          </w:p>
          <w:p w:rsidR="004804C3" w:rsidRPr="008D2A7D" w:rsidRDefault="004804C3" w:rsidP="00E31A23">
            <w:pPr>
              <w:numPr>
                <w:ilvl w:val="0"/>
                <w:numId w:val="10"/>
              </w:numPr>
              <w:spacing w:after="0" w:line="240" w:lineRule="auto"/>
              <w:ind w:left="142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выполняя рисунки, использовать только одну сторону листа бумаги;</w:t>
            </w:r>
          </w:p>
          <w:p w:rsidR="004804C3" w:rsidRPr="008D2A7D" w:rsidRDefault="004804C3" w:rsidP="00E31A23">
            <w:pPr>
              <w:numPr>
                <w:ilvl w:val="0"/>
                <w:numId w:val="10"/>
              </w:numPr>
              <w:spacing w:after="0" w:line="240" w:lineRule="auto"/>
              <w:ind w:left="142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обводить карандашом шаблоны несложной формы, соединять точки, проводить от руки вертикальные, горизонтальные, наклонные, округлые (замкнутые) линии;</w:t>
            </w:r>
          </w:p>
          <w:p w:rsidR="004804C3" w:rsidRPr="008D2A7D" w:rsidRDefault="004804C3" w:rsidP="00E31A23">
            <w:pPr>
              <w:numPr>
                <w:ilvl w:val="0"/>
                <w:numId w:val="10"/>
              </w:numPr>
              <w:spacing w:after="0" w:line="240" w:lineRule="auto"/>
              <w:ind w:left="142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 xml:space="preserve">закрашивать рисунок цветными карандашами, соблюдая контуры рисунка и направление штрихов (сверху вниз, слава </w:t>
            </w:r>
            <w:r w:rsidRPr="008D2A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направо, наискось);</w:t>
            </w:r>
          </w:p>
          <w:p w:rsidR="004804C3" w:rsidRPr="008D2A7D" w:rsidRDefault="004804C3" w:rsidP="00E31A23">
            <w:pPr>
              <w:numPr>
                <w:ilvl w:val="0"/>
                <w:numId w:val="10"/>
              </w:numPr>
              <w:spacing w:after="0" w:line="240" w:lineRule="auto"/>
              <w:ind w:left="142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узнавать и показывать основные геометрические фигуры и тела;</w:t>
            </w:r>
          </w:p>
          <w:p w:rsidR="004804C3" w:rsidRPr="008D2A7D" w:rsidRDefault="004804C3" w:rsidP="00E31A23">
            <w:pPr>
              <w:numPr>
                <w:ilvl w:val="0"/>
                <w:numId w:val="10"/>
              </w:numPr>
              <w:spacing w:after="0" w:line="240" w:lineRule="auto"/>
              <w:ind w:left="142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передавать в рисунках основную форму предметов, устанавливать ее сходство с известными геометрическими формами с помощью учителя;</w:t>
            </w:r>
          </w:p>
          <w:p w:rsidR="004804C3" w:rsidRPr="008D2A7D" w:rsidRDefault="004804C3" w:rsidP="00E31A23">
            <w:pPr>
              <w:numPr>
                <w:ilvl w:val="0"/>
                <w:numId w:val="10"/>
              </w:numPr>
              <w:spacing w:after="0" w:line="240" w:lineRule="auto"/>
              <w:ind w:left="142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в работе над аппликацией составлять целое изображение из частей;</w:t>
            </w:r>
          </w:p>
          <w:p w:rsidR="004804C3" w:rsidRPr="008D2A7D" w:rsidRDefault="004804C3" w:rsidP="00E31A23">
            <w:pPr>
              <w:numPr>
                <w:ilvl w:val="0"/>
                <w:numId w:val="10"/>
              </w:numPr>
              <w:spacing w:after="0" w:line="240" w:lineRule="auto"/>
              <w:ind w:left="142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узнавать и различать в иллюстрациях изображения предметов, животных, растений, известных детям из ближайшего окружения, сравнивать их между собой.</w:t>
            </w:r>
          </w:p>
          <w:p w:rsidR="004804C3" w:rsidRPr="008D2A7D" w:rsidRDefault="004804C3" w:rsidP="008D2A7D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4804C3" w:rsidRPr="008D2A7D" w:rsidRDefault="004804C3" w:rsidP="008D2A7D">
            <w:pPr>
              <w:numPr>
                <w:ilvl w:val="0"/>
                <w:numId w:val="10"/>
              </w:numPr>
              <w:spacing w:after="0" w:line="240" w:lineRule="auto"/>
              <w:ind w:left="5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 названий некоторых народных и национальных промыслов (Дымково)</w:t>
            </w:r>
          </w:p>
          <w:p w:rsidR="004804C3" w:rsidRPr="008D2A7D" w:rsidRDefault="004804C3" w:rsidP="008D2A7D">
            <w:pPr>
              <w:numPr>
                <w:ilvl w:val="0"/>
                <w:numId w:val="10"/>
              </w:numPr>
              <w:spacing w:after="0" w:line="240" w:lineRule="auto"/>
              <w:ind w:left="5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знание основных особенностей некоторых материалов, используемых в рисовании, лепке и аппликации</w:t>
            </w:r>
          </w:p>
          <w:p w:rsidR="004804C3" w:rsidRPr="008D2A7D" w:rsidRDefault="004804C3" w:rsidP="008D2A7D">
            <w:pPr>
              <w:numPr>
                <w:ilvl w:val="0"/>
                <w:numId w:val="10"/>
              </w:numPr>
              <w:spacing w:after="0" w:line="240" w:lineRule="auto"/>
              <w:ind w:left="5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знание видов аппликации (предметная, сюжетная);</w:t>
            </w:r>
          </w:p>
          <w:p w:rsidR="004804C3" w:rsidRPr="008D2A7D" w:rsidRDefault="004804C3" w:rsidP="008D2A7D">
            <w:pPr>
              <w:numPr>
                <w:ilvl w:val="0"/>
                <w:numId w:val="10"/>
              </w:numPr>
              <w:spacing w:after="0" w:line="240" w:lineRule="auto"/>
              <w:ind w:left="5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применение приемов лепки</w:t>
            </w:r>
          </w:p>
          <w:p w:rsidR="004804C3" w:rsidRPr="008D2A7D" w:rsidRDefault="004804C3" w:rsidP="008D2A7D">
            <w:pPr>
              <w:numPr>
                <w:ilvl w:val="0"/>
                <w:numId w:val="10"/>
              </w:numPr>
              <w:spacing w:after="0" w:line="240" w:lineRule="auto"/>
              <w:ind w:left="5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следование при выполнении работы инструкциям учителя или инструкциям, представленным в других информационных источниках;</w:t>
            </w:r>
          </w:p>
          <w:p w:rsidR="004804C3" w:rsidRPr="008D2A7D" w:rsidRDefault="004804C3" w:rsidP="008D2A7D">
            <w:pPr>
              <w:numPr>
                <w:ilvl w:val="0"/>
                <w:numId w:val="10"/>
              </w:numPr>
              <w:spacing w:after="0" w:line="240" w:lineRule="auto"/>
              <w:ind w:left="5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оценка результатов собственной изобразительной деятельности и одноклассников (красиво, некрасиво, аккуратно, похоже на образец);</w:t>
            </w:r>
          </w:p>
          <w:p w:rsidR="004804C3" w:rsidRPr="008D2A7D" w:rsidRDefault="004804C3" w:rsidP="008D2A7D">
            <w:pPr>
              <w:numPr>
                <w:ilvl w:val="0"/>
                <w:numId w:val="10"/>
              </w:numPr>
              <w:spacing w:after="0" w:line="240" w:lineRule="auto"/>
              <w:ind w:left="5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 разнообразных технологических способов выполнения аппликации;</w:t>
            </w:r>
          </w:p>
          <w:p w:rsidR="004804C3" w:rsidRPr="008D2A7D" w:rsidRDefault="004804C3" w:rsidP="008D2A7D">
            <w:pPr>
              <w:numPr>
                <w:ilvl w:val="0"/>
                <w:numId w:val="10"/>
              </w:numPr>
              <w:spacing w:after="0" w:line="240" w:lineRule="auto"/>
              <w:ind w:left="5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применение разных способов лепки;</w:t>
            </w:r>
          </w:p>
          <w:p w:rsidR="004804C3" w:rsidRPr="008D2A7D" w:rsidRDefault="004804C3" w:rsidP="008D2A7D">
            <w:pPr>
              <w:numPr>
                <w:ilvl w:val="0"/>
                <w:numId w:val="10"/>
              </w:numPr>
              <w:spacing w:after="0" w:line="240" w:lineRule="auto"/>
              <w:ind w:left="5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рисование с натуры</w:t>
            </w:r>
            <w:proofErr w:type="gramStart"/>
            <w:r w:rsidRPr="008D2A7D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D2A7D">
              <w:rPr>
                <w:rFonts w:ascii="Times New Roman" w:hAnsi="Times New Roman" w:cs="Times New Roman"/>
                <w:sz w:val="20"/>
                <w:szCs w:val="20"/>
              </w:rPr>
              <w:t xml:space="preserve"> передача всех признаков и свойств изображаемого объекта; рисование по воображению;</w:t>
            </w:r>
          </w:p>
          <w:p w:rsidR="004804C3" w:rsidRPr="008D2A7D" w:rsidRDefault="004804C3" w:rsidP="008D2A7D">
            <w:pPr>
              <w:numPr>
                <w:ilvl w:val="0"/>
                <w:numId w:val="10"/>
              </w:numPr>
              <w:spacing w:after="0" w:line="240" w:lineRule="auto"/>
              <w:ind w:left="5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выполняя рисунки, использовать только одну сторону листа бумаги;</w:t>
            </w:r>
          </w:p>
          <w:p w:rsidR="004804C3" w:rsidRPr="008D2A7D" w:rsidRDefault="004804C3" w:rsidP="008D2A7D">
            <w:pPr>
              <w:numPr>
                <w:ilvl w:val="0"/>
                <w:numId w:val="10"/>
              </w:numPr>
              <w:spacing w:after="0" w:line="240" w:lineRule="auto"/>
              <w:ind w:left="5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обводить карандашом шаблоны несложной формы, соединять точки, проводить от руки вертикальные, горизонтальные, наклонные, округлые (замкнутые) линии;</w:t>
            </w:r>
          </w:p>
          <w:p w:rsidR="004804C3" w:rsidRPr="008D2A7D" w:rsidRDefault="004804C3" w:rsidP="008D2A7D">
            <w:pPr>
              <w:numPr>
                <w:ilvl w:val="0"/>
                <w:numId w:val="10"/>
              </w:numPr>
              <w:spacing w:after="0" w:line="240" w:lineRule="auto"/>
              <w:ind w:left="5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ориентироваться на плоскости листа бумаги;</w:t>
            </w:r>
          </w:p>
          <w:p w:rsidR="004804C3" w:rsidRPr="008D2A7D" w:rsidRDefault="004804C3" w:rsidP="008D2A7D">
            <w:pPr>
              <w:numPr>
                <w:ilvl w:val="0"/>
                <w:numId w:val="10"/>
              </w:numPr>
              <w:spacing w:after="0" w:line="240" w:lineRule="auto"/>
              <w:ind w:left="5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закрашивать рисунок цветными карандашами, соблюдая контуры рисунка и направление штрихов (сверху вниз, слава направо, наискось);</w:t>
            </w:r>
          </w:p>
          <w:p w:rsidR="004804C3" w:rsidRPr="008D2A7D" w:rsidRDefault="004804C3" w:rsidP="008D2A7D">
            <w:pPr>
              <w:numPr>
                <w:ilvl w:val="0"/>
                <w:numId w:val="10"/>
              </w:numPr>
              <w:spacing w:after="0" w:line="240" w:lineRule="auto"/>
              <w:ind w:left="5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различать и называть цвета;</w:t>
            </w:r>
          </w:p>
          <w:p w:rsidR="004804C3" w:rsidRPr="008D2A7D" w:rsidRDefault="004804C3" w:rsidP="008D2A7D">
            <w:pPr>
              <w:numPr>
                <w:ilvl w:val="0"/>
                <w:numId w:val="10"/>
              </w:numPr>
              <w:spacing w:after="0" w:line="240" w:lineRule="auto"/>
              <w:ind w:left="5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узнавать и показывать основные геометрические фигуры и тела;</w:t>
            </w:r>
          </w:p>
          <w:p w:rsidR="004804C3" w:rsidRPr="008D2A7D" w:rsidRDefault="004804C3" w:rsidP="008D2A7D">
            <w:pPr>
              <w:numPr>
                <w:ilvl w:val="0"/>
                <w:numId w:val="10"/>
              </w:numPr>
              <w:spacing w:after="0" w:line="240" w:lineRule="auto"/>
              <w:ind w:left="5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передавать в рисунках основную форму предметов;</w:t>
            </w:r>
          </w:p>
          <w:p w:rsidR="004804C3" w:rsidRPr="008D2A7D" w:rsidRDefault="004804C3" w:rsidP="008D2A7D">
            <w:pPr>
              <w:numPr>
                <w:ilvl w:val="0"/>
                <w:numId w:val="10"/>
              </w:numPr>
              <w:spacing w:after="0" w:line="240" w:lineRule="auto"/>
              <w:ind w:left="5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в работе над аппликацией составлять целое изображение из частей;</w:t>
            </w:r>
          </w:p>
          <w:p w:rsidR="004804C3" w:rsidRPr="008D2A7D" w:rsidRDefault="004804C3" w:rsidP="008D2A7D">
            <w:pPr>
              <w:numPr>
                <w:ilvl w:val="0"/>
                <w:numId w:val="10"/>
              </w:numPr>
              <w:spacing w:after="0" w:line="240" w:lineRule="auto"/>
              <w:ind w:left="5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A7D">
              <w:rPr>
                <w:rFonts w:ascii="Times New Roman" w:hAnsi="Times New Roman" w:cs="Times New Roman"/>
                <w:sz w:val="20"/>
                <w:szCs w:val="20"/>
              </w:rPr>
              <w:t>узнавать и различать в иллюстрациях изображения предметов, животных, растений, известных детям из ближайшего окружения, сравнивать их между собой.</w:t>
            </w:r>
          </w:p>
          <w:p w:rsidR="004804C3" w:rsidRPr="008D2A7D" w:rsidRDefault="004804C3" w:rsidP="008D2A7D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17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4804C3" w:rsidRPr="008D2A7D" w:rsidRDefault="004804C3" w:rsidP="008D2A7D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7" w:type="dxa"/>
            <w:vMerge/>
          </w:tcPr>
          <w:p w:rsidR="004804C3" w:rsidRPr="008D2A7D" w:rsidRDefault="004804C3" w:rsidP="008D2A7D">
            <w:pPr>
              <w:numPr>
                <w:ilvl w:val="0"/>
                <w:numId w:val="13"/>
              </w:numPr>
              <w:spacing w:after="0" w:line="240" w:lineRule="auto"/>
              <w:ind w:left="90" w:firstLine="5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F7685" w:rsidRPr="00461027" w:rsidRDefault="008F7685" w:rsidP="008F7685">
      <w:pPr>
        <w:rPr>
          <w:rFonts w:ascii="Times New Roman" w:hAnsi="Times New Roman"/>
          <w:sz w:val="28"/>
          <w:szCs w:val="28"/>
        </w:rPr>
      </w:pPr>
    </w:p>
    <w:p w:rsidR="008F7685" w:rsidRPr="00461027" w:rsidRDefault="008F7685" w:rsidP="008F7685">
      <w:pPr>
        <w:spacing w:after="0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F7685" w:rsidRPr="00461027" w:rsidRDefault="008F7685" w:rsidP="008F7685">
      <w:pPr>
        <w:spacing w:after="0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F7685" w:rsidRPr="00461027" w:rsidRDefault="008F7685" w:rsidP="008F7685">
      <w:pPr>
        <w:spacing w:after="0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F7685" w:rsidRPr="00461027" w:rsidRDefault="008F7685" w:rsidP="008F7685">
      <w:pPr>
        <w:spacing w:after="0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F7685" w:rsidRPr="00461027" w:rsidRDefault="008F7685" w:rsidP="008F7685">
      <w:pPr>
        <w:spacing w:after="0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F7685" w:rsidRPr="00461027" w:rsidRDefault="008F7685" w:rsidP="008F7685">
      <w:pPr>
        <w:spacing w:after="0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F7685" w:rsidRDefault="008F7685" w:rsidP="008F7685">
      <w:pPr>
        <w:spacing w:after="0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F7685" w:rsidRDefault="008F7685" w:rsidP="008F7685">
      <w:pPr>
        <w:spacing w:after="0"/>
        <w:ind w:firstLine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F7685" w:rsidRDefault="008F7685" w:rsidP="00B41A0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4745" w:rsidRPr="002A4745" w:rsidRDefault="002A4745" w:rsidP="002A4745">
      <w:pPr>
        <w:pStyle w:val="a3"/>
        <w:shd w:val="clear" w:color="auto" w:fill="FFFFFF"/>
        <w:spacing w:after="15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  <w:r w:rsidRPr="002A4745">
        <w:rPr>
          <w:rFonts w:ascii="Arial" w:eastAsia="Times New Roman" w:hAnsi="Arial" w:cs="Arial"/>
          <w:sz w:val="21"/>
          <w:szCs w:val="21"/>
          <w:lang w:eastAsia="ru-RU"/>
        </w:rPr>
        <w:br/>
      </w:r>
    </w:p>
    <w:p w:rsidR="002A4745" w:rsidRPr="002A4745" w:rsidRDefault="002A4745" w:rsidP="002A4745">
      <w:pPr>
        <w:pStyle w:val="a3"/>
        <w:shd w:val="clear" w:color="auto" w:fill="FFFFFF"/>
        <w:spacing w:after="15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p w:rsidR="002A4745" w:rsidRPr="002A4745" w:rsidRDefault="002A4745" w:rsidP="00B347A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4745">
        <w:rPr>
          <w:rFonts w:ascii="Times New Roman" w:hAnsi="Times New Roman" w:cs="Times New Roman"/>
          <w:sz w:val="24"/>
          <w:szCs w:val="24"/>
        </w:rPr>
        <w:br/>
      </w:r>
      <w:r w:rsidR="00B347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16848" w:rsidRPr="006F1E41" w:rsidRDefault="00B16848" w:rsidP="00B1684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1E41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B16848" w:rsidRPr="006F1E41" w:rsidRDefault="00B16848" w:rsidP="00B1684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506" w:type="dxa"/>
        <w:tblInd w:w="93" w:type="dxa"/>
        <w:tblLook w:val="04A0" w:firstRow="1" w:lastRow="0" w:firstColumn="1" w:lastColumn="0" w:noHBand="0" w:noVBand="1"/>
      </w:tblPr>
      <w:tblGrid>
        <w:gridCol w:w="699"/>
        <w:gridCol w:w="9806"/>
        <w:gridCol w:w="724"/>
        <w:gridCol w:w="1143"/>
        <w:gridCol w:w="1134"/>
      </w:tblGrid>
      <w:tr w:rsidR="00B16848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848" w:rsidRPr="006F1E41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1E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848" w:rsidRPr="006F1E41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1E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кол-во уроков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дата 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Дата по факту</w:t>
            </w:r>
          </w:p>
        </w:tc>
      </w:tr>
      <w:tr w:rsidR="00B16848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55" w:rsidRPr="005E5255" w:rsidRDefault="005E5255" w:rsidP="007477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="00FA6A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1 четверть </w:t>
            </w:r>
            <w:proofErr w:type="gramStart"/>
            <w:r w:rsidR="00FA6A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="00FA6A42">
              <w:rPr>
                <w:rFonts w:ascii="Times New Roman" w:hAnsi="Times New Roman" w:cs="Times New Roman"/>
                <w:b/>
                <w:sz w:val="24"/>
                <w:szCs w:val="24"/>
              </w:rPr>
              <w:t>9 часов)</w:t>
            </w:r>
          </w:p>
          <w:p w:rsidR="00B16848" w:rsidRPr="00AD617F" w:rsidRDefault="00B16848" w:rsidP="00747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17F">
              <w:rPr>
                <w:rFonts w:ascii="Times New Roman" w:hAnsi="Times New Roman" w:cs="Times New Roman"/>
                <w:sz w:val="24"/>
                <w:szCs w:val="24"/>
              </w:rPr>
              <w:t>Рисование прямых линий в различных направления</w:t>
            </w:r>
            <w:proofErr w:type="gramStart"/>
            <w:r w:rsidRPr="00AD617F"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 w:rsidRPr="00AD617F">
              <w:rPr>
                <w:rFonts w:ascii="Times New Roman" w:hAnsi="Times New Roman" w:cs="Times New Roman"/>
                <w:sz w:val="24"/>
                <w:szCs w:val="24"/>
              </w:rPr>
              <w:t xml:space="preserve"> вертикальных, горизонтальных, наклонных, зигзагообразных.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2247DC" w:rsidRDefault="003F4A93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r w:rsidR="00B347AD"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848" w:rsidRPr="006F1E41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16848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AD617F" w:rsidRDefault="00B16848" w:rsidP="00747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дугообразных и спиралеобразных линий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2247DC" w:rsidRDefault="003F4A93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B347AD"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848" w:rsidRPr="006F1E41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16848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AD617F" w:rsidRDefault="00B16848" w:rsidP="0074773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17F">
              <w:rPr>
                <w:rFonts w:ascii="Times New Roman" w:hAnsi="Times New Roman" w:cs="Times New Roman"/>
                <w:sz w:val="24"/>
                <w:szCs w:val="24"/>
              </w:rPr>
              <w:t>Рисование замкнутых круговых линий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2247DC" w:rsidRDefault="003F4A93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B347AD"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848" w:rsidRPr="006F1E41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16848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AD617F" w:rsidRDefault="00B16848" w:rsidP="0074773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17F">
              <w:rPr>
                <w:rFonts w:ascii="Times New Roman" w:hAnsi="Times New Roman" w:cs="Times New Roman"/>
                <w:sz w:val="24"/>
                <w:szCs w:val="24"/>
              </w:rPr>
              <w:t>Рисование по шаблону квадрата и круга, прямоугольника и треугольника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2247DC" w:rsidRDefault="003F4A93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B347AD"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848" w:rsidRPr="006F1E41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16848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AD617F" w:rsidRDefault="00B16848" w:rsidP="00B347A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17F">
              <w:rPr>
                <w:rFonts w:ascii="Times New Roman" w:hAnsi="Times New Roman" w:cs="Times New Roman"/>
                <w:sz w:val="24"/>
                <w:szCs w:val="24"/>
              </w:rPr>
              <w:t>Аппликация из готовых геометрических фигур: «Разноцветные мячики</w:t>
            </w:r>
            <w:r w:rsidR="00B347AD">
              <w:rPr>
                <w:rFonts w:ascii="Times New Roman" w:hAnsi="Times New Roman" w:cs="Times New Roman"/>
                <w:sz w:val="24"/>
                <w:szCs w:val="24"/>
              </w:rPr>
              <w:t>», «Мячики прыгают», «Башенки»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2247DC" w:rsidRDefault="003F4A93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="00B347AD"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848" w:rsidRPr="006F1E41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16848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AD617F" w:rsidRDefault="00B16848" w:rsidP="0074773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17F">
              <w:rPr>
                <w:rFonts w:ascii="Times New Roman" w:hAnsi="Times New Roman" w:cs="Times New Roman"/>
                <w:sz w:val="24"/>
                <w:szCs w:val="24"/>
              </w:rPr>
              <w:t>Рисование больших и маленьких шаров и мячей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2247DC" w:rsidRDefault="003F4A93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="00B347AD"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848" w:rsidRPr="006F1E41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16848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AD617F" w:rsidRDefault="00B16848" w:rsidP="00747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Лепка предметов </w:t>
            </w:r>
            <w:proofErr w:type="gramStart"/>
            <w:r w:rsidRPr="00AD6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круглой</w:t>
            </w:r>
            <w:proofErr w:type="gramEnd"/>
            <w:r w:rsidRPr="00AD6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овальной формы-фрукты и овощи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2247DC" w:rsidRDefault="003F4A93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B347AD"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848" w:rsidRPr="006F1E41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16848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AD617F" w:rsidRDefault="00B16848" w:rsidP="0074773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17F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предметов </w:t>
            </w:r>
            <w:proofErr w:type="gramStart"/>
            <w:r w:rsidRPr="00AD617F">
              <w:rPr>
                <w:rFonts w:ascii="Times New Roman" w:hAnsi="Times New Roman" w:cs="Times New Roman"/>
                <w:sz w:val="24"/>
                <w:szCs w:val="24"/>
              </w:rPr>
              <w:t>круглой</w:t>
            </w:r>
            <w:proofErr w:type="gramEnd"/>
            <w:r w:rsidRPr="00AD617F">
              <w:rPr>
                <w:rFonts w:ascii="Times New Roman" w:hAnsi="Times New Roman" w:cs="Times New Roman"/>
                <w:sz w:val="24"/>
                <w:szCs w:val="24"/>
              </w:rPr>
              <w:t xml:space="preserve"> и овальной формы-фрукты и овощи.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2247DC" w:rsidRDefault="003F4A93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B347AD"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848" w:rsidRPr="006F1E41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16848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AD617F" w:rsidRDefault="00B16848" w:rsidP="00747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</w:t>
            </w:r>
            <w:r w:rsidRPr="00AD6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сование по трафарету и самостоятельно грибов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2247DC" w:rsidRDefault="003F4A93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848" w:rsidRPr="006F1E41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A6A42" w:rsidRPr="006F1E41" w:rsidTr="00E31A23">
        <w:trPr>
          <w:trHeight w:val="302"/>
        </w:trPr>
        <w:tc>
          <w:tcPr>
            <w:tcW w:w="13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A42" w:rsidRPr="006F1E41" w:rsidRDefault="00FA6A42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четверть (7 часов)</w:t>
            </w:r>
          </w:p>
        </w:tc>
      </w:tr>
      <w:tr w:rsidR="00B16848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AD617F" w:rsidRDefault="00B16848" w:rsidP="0074773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17F">
              <w:rPr>
                <w:rFonts w:ascii="Times New Roman" w:hAnsi="Times New Roman" w:cs="Times New Roman"/>
                <w:sz w:val="24"/>
                <w:szCs w:val="24"/>
              </w:rPr>
              <w:t>Рисование по опорным точкам знакомых предметов (кораблик)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2247DC" w:rsidRDefault="002247DC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B347AD"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848" w:rsidRPr="006F1E41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16848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AD617F" w:rsidRDefault="00B16848" w:rsidP="0074773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17F">
              <w:rPr>
                <w:rFonts w:ascii="Times New Roman" w:hAnsi="Times New Roman" w:cs="Times New Roman"/>
                <w:sz w:val="24"/>
                <w:szCs w:val="24"/>
              </w:rPr>
              <w:t>Аппликация «Закладка для книги» (геометрический узор в полосе)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2247DC" w:rsidRDefault="002247DC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B347AD"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848" w:rsidRPr="006F1E41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16848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AD617F" w:rsidRDefault="00B16848" w:rsidP="0074773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17F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рисование. Узор в полосе из кругов и квадратов.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2247DC" w:rsidRDefault="002247DC" w:rsidP="00224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848" w:rsidRPr="006F1E41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16848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AD617F" w:rsidRDefault="00B16848" w:rsidP="0074773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17F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«Бусы», «Флажки»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2247DC" w:rsidRDefault="002247DC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r w:rsidR="005E5255"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848" w:rsidRPr="006F1E41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16848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AD617F" w:rsidRDefault="00B16848" w:rsidP="0074773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17F">
              <w:rPr>
                <w:rFonts w:ascii="Times New Roman" w:hAnsi="Times New Roman" w:cs="Times New Roman"/>
                <w:sz w:val="24"/>
                <w:szCs w:val="24"/>
              </w:rPr>
              <w:t>Рисование елочных игрушек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2247DC" w:rsidRDefault="002247DC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5E5255"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848" w:rsidRPr="006F1E41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16848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AD617F" w:rsidRDefault="00B16848" w:rsidP="0074773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17F">
              <w:rPr>
                <w:rFonts w:ascii="Times New Roman" w:hAnsi="Times New Roman" w:cs="Times New Roman"/>
                <w:sz w:val="24"/>
                <w:szCs w:val="24"/>
              </w:rPr>
              <w:t>Лепка «Елка»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2247DC" w:rsidRDefault="002247DC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5E5255"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848" w:rsidRPr="006F1E41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16848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AD617F" w:rsidRDefault="00B16848" w:rsidP="0074773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17F">
              <w:rPr>
                <w:rFonts w:ascii="Times New Roman" w:hAnsi="Times New Roman" w:cs="Times New Roman"/>
                <w:sz w:val="24"/>
                <w:szCs w:val="24"/>
              </w:rPr>
              <w:t>Рисование ветки елки с игрушками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2247DC" w:rsidRDefault="002247DC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848" w:rsidRPr="006F1E41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A6A42" w:rsidRPr="006F1E41" w:rsidTr="00E31A23">
        <w:trPr>
          <w:trHeight w:val="302"/>
        </w:trPr>
        <w:tc>
          <w:tcPr>
            <w:tcW w:w="13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A42" w:rsidRPr="006F1E41" w:rsidRDefault="00BB2831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четверть (10</w:t>
            </w:r>
            <w:r w:rsidR="00FA6A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B16848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5E5255" w:rsidRDefault="005E5255" w:rsidP="0074773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="00B16848" w:rsidRPr="002A4745">
              <w:rPr>
                <w:rFonts w:ascii="Times New Roman" w:hAnsi="Times New Roman" w:cs="Times New Roman"/>
                <w:sz w:val="24"/>
                <w:szCs w:val="24"/>
              </w:rPr>
              <w:t>Рисование на тему «Снеговик».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2247DC" w:rsidRDefault="002247DC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5E5255"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848" w:rsidRPr="006F1E41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16848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AD617F" w:rsidRDefault="00B16848" w:rsidP="007477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745">
              <w:rPr>
                <w:rFonts w:ascii="Times New Roman" w:hAnsi="Times New Roman" w:cs="Times New Roman"/>
                <w:sz w:val="24"/>
                <w:szCs w:val="24"/>
              </w:rPr>
              <w:t>Рисование геометрического орнамента с образца по опорным точкам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2247DC" w:rsidRDefault="002247DC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5E5255"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848" w:rsidRPr="006F1E41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16848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AD617F" w:rsidRDefault="00B16848" w:rsidP="007477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745">
              <w:rPr>
                <w:rFonts w:ascii="Times New Roman" w:hAnsi="Times New Roman" w:cs="Times New Roman"/>
                <w:sz w:val="24"/>
                <w:szCs w:val="24"/>
              </w:rPr>
              <w:t>Аппликация «Светофор»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2247DC" w:rsidRDefault="002247DC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848" w:rsidRPr="006F1E41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16848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AD617F" w:rsidRDefault="00B16848" w:rsidP="007477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745">
              <w:rPr>
                <w:rFonts w:ascii="Times New Roman" w:hAnsi="Times New Roman" w:cs="Times New Roman"/>
                <w:sz w:val="24"/>
                <w:szCs w:val="24"/>
              </w:rPr>
              <w:t>Рисование с натуры связки воздушных шаров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CD64BD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848" w:rsidRPr="002247DC" w:rsidRDefault="002247DC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="005E5255"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848" w:rsidRPr="006F1E41" w:rsidRDefault="00B16848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E5255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55" w:rsidRPr="00CD64BD" w:rsidRDefault="005E5255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55" w:rsidRPr="00AD617F" w:rsidRDefault="005E5255" w:rsidP="007477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745">
              <w:rPr>
                <w:rFonts w:ascii="Times New Roman" w:hAnsi="Times New Roman" w:cs="Times New Roman"/>
                <w:sz w:val="24"/>
                <w:szCs w:val="24"/>
              </w:rPr>
              <w:t>Беседа на тему «Дымковские узоры». Составление в полосе узора для закладки.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55" w:rsidRPr="00CD64BD" w:rsidRDefault="005E5255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55" w:rsidRPr="002247DC" w:rsidRDefault="002247DC" w:rsidP="00A7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5E5255"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255" w:rsidRPr="006F1E41" w:rsidRDefault="005E5255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E5255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55" w:rsidRPr="00CD64BD" w:rsidRDefault="005E5255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55" w:rsidRPr="00AD617F" w:rsidRDefault="005E5255" w:rsidP="007477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745">
              <w:rPr>
                <w:rFonts w:ascii="Times New Roman" w:hAnsi="Times New Roman" w:cs="Times New Roman"/>
                <w:sz w:val="24"/>
                <w:szCs w:val="24"/>
              </w:rPr>
              <w:t>Аппликация «Грузовик»</w:t>
            </w:r>
            <w:proofErr w:type="gramStart"/>
            <w:r w:rsidRPr="002A474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A4745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игрушек.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55" w:rsidRPr="00CD64BD" w:rsidRDefault="005E5255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55" w:rsidRPr="002247DC" w:rsidRDefault="002247DC" w:rsidP="00224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25.02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255" w:rsidRPr="006F1E41" w:rsidRDefault="005E5255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E5255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55" w:rsidRPr="00CD64BD" w:rsidRDefault="005E5255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55" w:rsidRPr="00AD617F" w:rsidRDefault="005E5255" w:rsidP="00B347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745">
              <w:rPr>
                <w:rFonts w:ascii="Times New Roman" w:hAnsi="Times New Roman" w:cs="Times New Roman"/>
                <w:sz w:val="24"/>
                <w:szCs w:val="24"/>
              </w:rPr>
              <w:t xml:space="preserve">Лепка «Матрешка». 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55" w:rsidRPr="00CD64BD" w:rsidRDefault="005E5255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55" w:rsidRPr="002247DC" w:rsidRDefault="002247DC" w:rsidP="00A7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="005E5255"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255" w:rsidRPr="006F1E41" w:rsidRDefault="005E5255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E5255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55" w:rsidRPr="00CD64BD" w:rsidRDefault="005E5255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55" w:rsidRPr="00AD617F" w:rsidRDefault="005E5255" w:rsidP="007477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745">
              <w:rPr>
                <w:rFonts w:ascii="Times New Roman" w:hAnsi="Times New Roman" w:cs="Times New Roman"/>
                <w:sz w:val="24"/>
                <w:szCs w:val="24"/>
              </w:rPr>
              <w:t>Лепка «Дом»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55" w:rsidRPr="00CD64BD" w:rsidRDefault="005E5255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55" w:rsidRPr="002247DC" w:rsidRDefault="002247DC" w:rsidP="00A7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5E5255"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255" w:rsidRPr="006F1E41" w:rsidRDefault="005E5255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E5255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55" w:rsidRPr="00CD64BD" w:rsidRDefault="005E5255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55" w:rsidRPr="00AD617F" w:rsidRDefault="005E5255" w:rsidP="007477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745">
              <w:rPr>
                <w:rFonts w:ascii="Times New Roman" w:hAnsi="Times New Roman" w:cs="Times New Roman"/>
                <w:sz w:val="24"/>
                <w:szCs w:val="24"/>
              </w:rPr>
              <w:t>Аппликация «Многоэтажный дом».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55" w:rsidRPr="00CD64BD" w:rsidRDefault="005E5255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55" w:rsidRPr="002247DC" w:rsidRDefault="005E5255" w:rsidP="00A7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247DC"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255" w:rsidRPr="006F1E41" w:rsidRDefault="005E5255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B2831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CD64BD" w:rsidRDefault="00BB2831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2A4745" w:rsidRDefault="00BB2831" w:rsidP="0074773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745">
              <w:rPr>
                <w:rFonts w:ascii="Times New Roman" w:hAnsi="Times New Roman" w:cs="Times New Roman"/>
                <w:sz w:val="24"/>
                <w:szCs w:val="24"/>
              </w:rPr>
              <w:t>Рисование с натуры «Ветка в вазе»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CD64BD" w:rsidRDefault="00BB2831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2247DC" w:rsidRDefault="00BB2831" w:rsidP="00A73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831" w:rsidRPr="006F1E41" w:rsidRDefault="00BB2831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A6A42" w:rsidRPr="006F1E41" w:rsidTr="00E31A23">
        <w:trPr>
          <w:trHeight w:val="302"/>
        </w:trPr>
        <w:tc>
          <w:tcPr>
            <w:tcW w:w="13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A42" w:rsidRPr="006F1E41" w:rsidRDefault="00BB2831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4 четверть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  <w:r w:rsidR="00FA6A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часов).</w:t>
            </w:r>
          </w:p>
        </w:tc>
      </w:tr>
      <w:tr w:rsidR="00BB2831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CD64BD" w:rsidRDefault="00BB2831" w:rsidP="00F8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AD617F" w:rsidRDefault="00BB2831" w:rsidP="007477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745">
              <w:rPr>
                <w:rFonts w:ascii="Times New Roman" w:hAnsi="Times New Roman" w:cs="Times New Roman"/>
                <w:sz w:val="24"/>
                <w:szCs w:val="24"/>
              </w:rPr>
              <w:t>Рисование с натуры башенки из элементов строительного материала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CD64BD" w:rsidRDefault="00BB2831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2247DC" w:rsidRDefault="00BB2831" w:rsidP="00AF5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831" w:rsidRPr="006F1E41" w:rsidRDefault="00BB2831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B2831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CD64BD" w:rsidRDefault="00BB2831" w:rsidP="00F8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AD617F" w:rsidRDefault="00BB2831" w:rsidP="007477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745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к сказке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Колобок». Рисунок к сказке «Кол</w:t>
            </w:r>
            <w:r w:rsidRPr="002A4745">
              <w:rPr>
                <w:rFonts w:ascii="Times New Roman" w:hAnsi="Times New Roman" w:cs="Times New Roman"/>
                <w:sz w:val="24"/>
                <w:szCs w:val="24"/>
              </w:rPr>
              <w:t>обок катится по дорожке»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CD64BD" w:rsidRDefault="00BB2831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2247DC" w:rsidRDefault="00BB2831" w:rsidP="00AF5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831" w:rsidRPr="006F1E41" w:rsidRDefault="00BB2831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B2831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CD64BD" w:rsidRDefault="00BB2831" w:rsidP="00F8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AD617F" w:rsidRDefault="00BB2831" w:rsidP="007477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745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«Узор в круге» (</w:t>
            </w:r>
            <w:proofErr w:type="gramStart"/>
            <w:r w:rsidRPr="002A4745">
              <w:rPr>
                <w:rFonts w:ascii="Times New Roman" w:hAnsi="Times New Roman" w:cs="Times New Roman"/>
                <w:sz w:val="24"/>
                <w:szCs w:val="24"/>
              </w:rPr>
              <w:t>круг-готовая</w:t>
            </w:r>
            <w:proofErr w:type="gramEnd"/>
            <w:r w:rsidRPr="002A4745">
              <w:rPr>
                <w:rFonts w:ascii="Times New Roman" w:hAnsi="Times New Roman" w:cs="Times New Roman"/>
                <w:sz w:val="24"/>
                <w:szCs w:val="24"/>
              </w:rPr>
              <w:t xml:space="preserve"> форма)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CD64BD" w:rsidRDefault="00BB2831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2247DC" w:rsidRDefault="00BB2831" w:rsidP="00AF5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831" w:rsidRPr="006F1E41" w:rsidRDefault="00BB2831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B2831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CD64BD" w:rsidRDefault="00BB2831" w:rsidP="00F8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AD617F" w:rsidRDefault="00BB2831" w:rsidP="007477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745">
              <w:rPr>
                <w:rFonts w:ascii="Times New Roman" w:hAnsi="Times New Roman" w:cs="Times New Roman"/>
                <w:sz w:val="24"/>
                <w:szCs w:val="24"/>
              </w:rPr>
              <w:t>Аппликация «Ракета»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CD64BD" w:rsidRDefault="00BB2831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2247DC" w:rsidRDefault="00BB2831" w:rsidP="00AF5F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831" w:rsidRPr="006F1E41" w:rsidRDefault="00BB2831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B2831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CD64BD" w:rsidRDefault="00BB2831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AD617F" w:rsidRDefault="00BB2831" w:rsidP="007477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745">
              <w:rPr>
                <w:rFonts w:ascii="Times New Roman" w:hAnsi="Times New Roman" w:cs="Times New Roman"/>
                <w:sz w:val="24"/>
                <w:szCs w:val="24"/>
              </w:rPr>
              <w:t>Рассматривание дымковской игрушки. Геометрический узор в полосе из треугольников.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CD64BD" w:rsidRDefault="00BB2831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2247DC" w:rsidRDefault="00BB2831" w:rsidP="00AF5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831" w:rsidRPr="006F1E41" w:rsidRDefault="00BB2831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B2831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CD64BD" w:rsidRDefault="00BB2831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AD617F" w:rsidRDefault="00BB2831" w:rsidP="007477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745">
              <w:rPr>
                <w:rFonts w:ascii="Times New Roman" w:hAnsi="Times New Roman" w:cs="Times New Roman"/>
                <w:sz w:val="24"/>
                <w:szCs w:val="24"/>
              </w:rPr>
              <w:t>Рисование с натуры праздничного флажка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CD64BD" w:rsidRDefault="00BB2831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2247DC" w:rsidRDefault="00BB2831" w:rsidP="00AF5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831" w:rsidRPr="006F1E41" w:rsidRDefault="00BB2831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BB2831" w:rsidRPr="006F1E41" w:rsidTr="00E31A23">
        <w:trPr>
          <w:trHeight w:val="302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CD64BD" w:rsidRDefault="00BB2831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AD617F" w:rsidRDefault="00BB2831" w:rsidP="0074773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745">
              <w:rPr>
                <w:rFonts w:ascii="Times New Roman" w:hAnsi="Times New Roman" w:cs="Times New Roman"/>
                <w:sz w:val="24"/>
                <w:szCs w:val="24"/>
              </w:rPr>
              <w:t>Рисование узора в полосе из растительных элементов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CD64BD" w:rsidRDefault="00BB2831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831" w:rsidRPr="002247DC" w:rsidRDefault="00BB2831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831" w:rsidRPr="006F1E41" w:rsidRDefault="00BB2831" w:rsidP="0074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315BE" w:rsidRPr="002A4745" w:rsidRDefault="00E315BE" w:rsidP="002A47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315BE" w:rsidRPr="002A4745" w:rsidSect="008F7685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2712"/>
    <w:multiLevelType w:val="multilevel"/>
    <w:tmpl w:val="44B08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5F6A63"/>
    <w:multiLevelType w:val="multilevel"/>
    <w:tmpl w:val="69123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0E23F2F"/>
    <w:multiLevelType w:val="hybridMultilevel"/>
    <w:tmpl w:val="2F16D272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87E86"/>
    <w:multiLevelType w:val="multilevel"/>
    <w:tmpl w:val="83BC5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895B05"/>
    <w:multiLevelType w:val="multilevel"/>
    <w:tmpl w:val="4DEA9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4D0C89"/>
    <w:multiLevelType w:val="hybridMultilevel"/>
    <w:tmpl w:val="F9560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CB2D7B"/>
    <w:multiLevelType w:val="multilevel"/>
    <w:tmpl w:val="0E005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FE187F"/>
    <w:multiLevelType w:val="multilevel"/>
    <w:tmpl w:val="C8F87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597CB8"/>
    <w:multiLevelType w:val="hybridMultilevel"/>
    <w:tmpl w:val="37924E2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0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  <w:bCs/>
      </w:rPr>
    </w:lvl>
  </w:abstractNum>
  <w:abstractNum w:abstractNumId="11">
    <w:nsid w:val="4A7E7C8D"/>
    <w:multiLevelType w:val="hybridMultilevel"/>
    <w:tmpl w:val="68F02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5FD1C72"/>
    <w:multiLevelType w:val="hybridMultilevel"/>
    <w:tmpl w:val="02F251F2"/>
    <w:lvl w:ilvl="0" w:tplc="31E8F22E">
      <w:start w:val="1"/>
      <w:numFmt w:val="bullet"/>
      <w:lvlText w:val=""/>
      <w:lvlJc w:val="left"/>
      <w:pPr>
        <w:tabs>
          <w:tab w:val="num" w:pos="375"/>
        </w:tabs>
        <w:ind w:left="375" w:hanging="37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08D4777"/>
    <w:multiLevelType w:val="hybridMultilevel"/>
    <w:tmpl w:val="EADE062A"/>
    <w:lvl w:ilvl="0" w:tplc="0419000B">
      <w:start w:val="1"/>
      <w:numFmt w:val="bullet"/>
      <w:lvlText w:val=""/>
      <w:lvlJc w:val="left"/>
      <w:pPr>
        <w:ind w:left="8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4">
    <w:nsid w:val="60E61790"/>
    <w:multiLevelType w:val="hybridMultilevel"/>
    <w:tmpl w:val="5A50044C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A68F8"/>
    <w:multiLevelType w:val="multilevel"/>
    <w:tmpl w:val="5A38A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A620E19"/>
    <w:multiLevelType w:val="hybridMultilevel"/>
    <w:tmpl w:val="58A069E8"/>
    <w:lvl w:ilvl="0" w:tplc="722A4F94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EC83952"/>
    <w:multiLevelType w:val="multilevel"/>
    <w:tmpl w:val="7298D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61F48AE"/>
    <w:multiLevelType w:val="multilevel"/>
    <w:tmpl w:val="14A8E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7"/>
  </w:num>
  <w:num w:numId="3">
    <w:abstractNumId w:val="4"/>
  </w:num>
  <w:num w:numId="4">
    <w:abstractNumId w:val="7"/>
  </w:num>
  <w:num w:numId="5">
    <w:abstractNumId w:val="1"/>
  </w:num>
  <w:num w:numId="6">
    <w:abstractNumId w:val="5"/>
  </w:num>
  <w:num w:numId="7">
    <w:abstractNumId w:val="18"/>
  </w:num>
  <w:num w:numId="8">
    <w:abstractNumId w:val="8"/>
  </w:num>
  <w:num w:numId="9">
    <w:abstractNumId w:val="15"/>
  </w:num>
  <w:num w:numId="10">
    <w:abstractNumId w:val="6"/>
  </w:num>
  <w:num w:numId="11">
    <w:abstractNumId w:val="10"/>
  </w:num>
  <w:num w:numId="12">
    <w:abstractNumId w:val="16"/>
  </w:num>
  <w:num w:numId="13">
    <w:abstractNumId w:val="2"/>
  </w:num>
  <w:num w:numId="14">
    <w:abstractNumId w:val="13"/>
  </w:num>
  <w:num w:numId="15">
    <w:abstractNumId w:val="9"/>
  </w:num>
  <w:num w:numId="16">
    <w:abstractNumId w:val="11"/>
  </w:num>
  <w:num w:numId="17">
    <w:abstractNumId w:val="14"/>
  </w:num>
  <w:num w:numId="18">
    <w:abstractNumId w:val="3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745"/>
    <w:rsid w:val="00194FBB"/>
    <w:rsid w:val="002247DC"/>
    <w:rsid w:val="002A4745"/>
    <w:rsid w:val="00366522"/>
    <w:rsid w:val="003F4A93"/>
    <w:rsid w:val="004804C3"/>
    <w:rsid w:val="00507BC3"/>
    <w:rsid w:val="0054324D"/>
    <w:rsid w:val="0059574C"/>
    <w:rsid w:val="005E5255"/>
    <w:rsid w:val="008D2A7D"/>
    <w:rsid w:val="008F7685"/>
    <w:rsid w:val="009845FD"/>
    <w:rsid w:val="009E7AC8"/>
    <w:rsid w:val="00AD532C"/>
    <w:rsid w:val="00AE29AB"/>
    <w:rsid w:val="00B07D36"/>
    <w:rsid w:val="00B16848"/>
    <w:rsid w:val="00B347AD"/>
    <w:rsid w:val="00B41A00"/>
    <w:rsid w:val="00BB2831"/>
    <w:rsid w:val="00D517F6"/>
    <w:rsid w:val="00E315BE"/>
    <w:rsid w:val="00E31A23"/>
    <w:rsid w:val="00E71C8A"/>
    <w:rsid w:val="00F770E3"/>
    <w:rsid w:val="00FA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A4745"/>
    <w:pPr>
      <w:ind w:left="720"/>
      <w:contextualSpacing/>
    </w:pPr>
  </w:style>
  <w:style w:type="table" w:styleId="a5">
    <w:name w:val="Table Grid"/>
    <w:basedOn w:val="a1"/>
    <w:uiPriority w:val="59"/>
    <w:rsid w:val="008F768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uiPriority w:val="99"/>
    <w:rsid w:val="008F768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paragraph" w:customStyle="1" w:styleId="2">
    <w:name w:val="стиль2"/>
    <w:basedOn w:val="a"/>
    <w:rsid w:val="008F7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3F4A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A4745"/>
    <w:pPr>
      <w:ind w:left="720"/>
      <w:contextualSpacing/>
    </w:pPr>
  </w:style>
  <w:style w:type="table" w:styleId="a5">
    <w:name w:val="Table Grid"/>
    <w:basedOn w:val="a1"/>
    <w:uiPriority w:val="59"/>
    <w:rsid w:val="008F768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uiPriority w:val="99"/>
    <w:rsid w:val="008F768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paragraph" w:customStyle="1" w:styleId="2">
    <w:name w:val="стиль2"/>
    <w:basedOn w:val="a"/>
    <w:rsid w:val="008F7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3F4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1845</Words>
  <Characters>10518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Расима</cp:lastModifiedBy>
  <cp:revision>15</cp:revision>
  <cp:lastPrinted>2017-10-01T01:11:00Z</cp:lastPrinted>
  <dcterms:created xsi:type="dcterms:W3CDTF">2018-09-06T16:57:00Z</dcterms:created>
  <dcterms:modified xsi:type="dcterms:W3CDTF">2021-09-01T16:20:00Z</dcterms:modified>
</cp:coreProperties>
</file>